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E5831" w14:textId="77777777" w:rsidR="003E5D92" w:rsidRDefault="003E5D92" w:rsidP="003E5D92">
      <w:pPr>
        <w:pStyle w:val="Paragrafobase"/>
        <w:rPr>
          <w:rFonts w:ascii="Source Serif 4 36pt 36pt" w:hAnsi="Source Serif 4 36pt 36pt" w:cs="Source Serif 4 36pt 36pt"/>
          <w:color w:val="070A0D"/>
          <w:sz w:val="72"/>
          <w:szCs w:val="72"/>
        </w:rPr>
      </w:pPr>
      <w:r>
        <w:rPr>
          <w:rFonts w:ascii="Source Serif 4 36pt 36pt" w:hAnsi="Source Serif 4 36pt 36pt" w:cs="Source Serif 4 36pt 36pt"/>
          <w:color w:val="070A0D"/>
          <w:sz w:val="72"/>
          <w:szCs w:val="72"/>
        </w:rPr>
        <w:t xml:space="preserve">Estate Capitale </w:t>
      </w:r>
    </w:p>
    <w:p w14:paraId="06A8B65C" w14:textId="1085AF59" w:rsidR="003E5D92" w:rsidRDefault="003E5D92" w:rsidP="003E5D92">
      <w:pPr>
        <w:pStyle w:val="Paragrafobase"/>
        <w:rPr>
          <w:rFonts w:ascii="Source Serif 4 36pt 36pt" w:hAnsi="Source Serif 4 36pt 36pt" w:cs="Source Serif 4 36pt 36pt"/>
          <w:color w:val="070A0D"/>
          <w:sz w:val="72"/>
          <w:szCs w:val="72"/>
        </w:rPr>
      </w:pPr>
      <w:r>
        <w:rPr>
          <w:rFonts w:ascii="Source Serif 4 36pt 36pt" w:hAnsi="Source Serif 4 36pt 36pt" w:cs="Source Serif 4 36pt 36pt"/>
          <w:color w:val="070A0D"/>
          <w:sz w:val="72"/>
          <w:szCs w:val="72"/>
        </w:rPr>
        <w:t>tra borghi e quartieri</w:t>
      </w:r>
    </w:p>
    <w:p w14:paraId="44752528" w14:textId="01CD73F5" w:rsidR="003E5D92" w:rsidRPr="003E5D92" w:rsidRDefault="003E5D92" w:rsidP="003E5D92">
      <w:pPr>
        <w:pStyle w:val="Paragrafobase"/>
        <w:rPr>
          <w:rFonts w:ascii="Source Serif 4 36pt 36pt" w:hAnsi="Source Serif 4 36pt 36pt" w:cs="Source Serif 4 36pt 36pt"/>
          <w:color w:val="070A0D"/>
          <w:sz w:val="72"/>
          <w:szCs w:val="72"/>
        </w:rPr>
      </w:pPr>
      <w:r>
        <w:rPr>
          <w:rFonts w:ascii="Source Serif 4 36pt 36pt" w:hAnsi="Source Serif 4 36pt 36pt" w:cs="Source Serif 4 36pt 36pt"/>
          <w:color w:val="070A0D"/>
          <w:sz w:val="72"/>
          <w:szCs w:val="72"/>
        </w:rPr>
        <w:t>11 luglio – 30 agosto</w:t>
      </w:r>
    </w:p>
    <w:p w14:paraId="060FA335" w14:textId="7C116974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40"/>
          <w:szCs w:val="40"/>
        </w:rPr>
      </w:pPr>
      <w:r>
        <w:rPr>
          <w:rFonts w:ascii="Source Serif 4 36pt 36pt" w:hAnsi="Source Serif 4 36pt 36pt" w:cs="Source Serif 4 36pt 36pt"/>
          <w:sz w:val="40"/>
          <w:szCs w:val="40"/>
        </w:rPr>
        <w:t>Anteprima</w:t>
      </w:r>
    </w:p>
    <w:p w14:paraId="49A65447" w14:textId="64C9CE9D" w:rsidR="00933C14" w:rsidRDefault="00933C14"/>
    <w:p w14:paraId="6BDF3E89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i/>
          <w:iCs/>
        </w:rPr>
      </w:pPr>
      <w:r>
        <w:rPr>
          <w:rFonts w:ascii="Source Serif 4 36pt 36pt" w:hAnsi="Source Serif 4 36pt 36pt" w:cs="Source Serif 4 36pt 36pt"/>
          <w:sz w:val="20"/>
          <w:szCs w:val="20"/>
        </w:rPr>
        <w:t>Martedì 25 giugno</w:t>
      </w:r>
    </w:p>
    <w:p w14:paraId="6E6EF0D2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b/>
          <w:bCs/>
          <w:color w:val="5FBFED"/>
          <w:sz w:val="20"/>
          <w:szCs w:val="20"/>
        </w:rPr>
      </w:pPr>
      <w:proofErr w:type="spellStart"/>
      <w:r>
        <w:rPr>
          <w:rFonts w:ascii="Source Serif 4 36pt 36pt" w:hAnsi="Source Serif 4 36pt 36pt" w:cs="Source Serif 4 36pt 36pt"/>
          <w:b/>
          <w:bCs/>
          <w:color w:val="5FBFED"/>
          <w:sz w:val="20"/>
          <w:szCs w:val="20"/>
        </w:rPr>
        <w:t>VivaCittà</w:t>
      </w:r>
      <w:proofErr w:type="spellEnd"/>
      <w:r>
        <w:rPr>
          <w:rFonts w:ascii="Source Serif 4 36pt 36pt" w:hAnsi="Source Serif 4 36pt 36pt" w:cs="Source Serif 4 36pt 36pt"/>
          <w:b/>
          <w:bCs/>
          <w:color w:val="5FBFED"/>
          <w:sz w:val="20"/>
          <w:szCs w:val="20"/>
        </w:rPr>
        <w:t xml:space="preserve"> di e con </w:t>
      </w:r>
    </w:p>
    <w:p w14:paraId="3119AD70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5FBFED"/>
          <w:sz w:val="20"/>
          <w:szCs w:val="20"/>
        </w:rPr>
        <w:t>Carlo Pagnini</w:t>
      </w:r>
    </w:p>
    <w:p w14:paraId="411F72FC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6E8B0A75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18"/>
          <w:szCs w:val="18"/>
        </w:rPr>
      </w:pPr>
      <w:r>
        <w:rPr>
          <w:rFonts w:ascii="Source Serif 4 36pt 36pt" w:hAnsi="Source Serif 4 36pt 36pt" w:cs="Source Serif 4 36pt 36pt"/>
          <w:sz w:val="20"/>
          <w:szCs w:val="20"/>
        </w:rPr>
        <w:t>Piazza Europa</w:t>
      </w:r>
    </w:p>
    <w:p w14:paraId="32CE5F7E" w14:textId="671D0D55" w:rsidR="00933C14" w:rsidRDefault="00933C14" w:rsidP="00933C14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Monteciccardo</w:t>
      </w:r>
    </w:p>
    <w:p w14:paraId="192360E6" w14:textId="77777777" w:rsidR="00933C14" w:rsidRDefault="00933C14" w:rsidP="00933C14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63A6CAAF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40"/>
          <w:szCs w:val="40"/>
        </w:rPr>
      </w:pPr>
      <w:r>
        <w:rPr>
          <w:rFonts w:ascii="Source Serif 4 36pt 36pt" w:hAnsi="Source Serif 4 36pt 36pt" w:cs="Source Serif 4 36pt 36pt"/>
          <w:sz w:val="40"/>
          <w:szCs w:val="40"/>
        </w:rPr>
        <w:t>Luglio</w:t>
      </w:r>
    </w:p>
    <w:p w14:paraId="493DE1CE" w14:textId="77777777" w:rsidR="00933C14" w:rsidRDefault="00933C14" w:rsidP="00933C14">
      <w:pPr>
        <w:pStyle w:val="Paragrafobase"/>
        <w:rPr>
          <w:rStyle w:val="Bold"/>
          <w:color w:val="194085"/>
        </w:rPr>
      </w:pPr>
      <w:r>
        <w:rPr>
          <w:rStyle w:val="Bold"/>
          <w:b w:val="0"/>
          <w:bCs w:val="0"/>
        </w:rPr>
        <w:t>Giovedì 11</w:t>
      </w:r>
    </w:p>
    <w:p w14:paraId="660C6530" w14:textId="77777777" w:rsidR="00933C14" w:rsidRDefault="00933C14" w:rsidP="00933C14">
      <w:pPr>
        <w:pStyle w:val="Paragrafobase"/>
        <w:rPr>
          <w:rStyle w:val="Bold"/>
          <w:color w:val="194085"/>
        </w:rPr>
      </w:pPr>
      <w:r>
        <w:rPr>
          <w:rStyle w:val="Bold"/>
          <w:color w:val="194085"/>
        </w:rPr>
        <w:t xml:space="preserve">STORIE DI MARE: </w:t>
      </w:r>
    </w:p>
    <w:p w14:paraId="0492DBFA" w14:textId="77777777" w:rsidR="00933C14" w:rsidRDefault="00933C14" w:rsidP="00933C14">
      <w:pPr>
        <w:pStyle w:val="Paragrafobase"/>
        <w:rPr>
          <w:rStyle w:val="Bold"/>
          <w:color w:val="194085"/>
          <w:sz w:val="18"/>
          <w:szCs w:val="18"/>
        </w:rPr>
      </w:pPr>
      <w:r>
        <w:rPr>
          <w:rStyle w:val="Bold"/>
          <w:color w:val="194085"/>
          <w:sz w:val="18"/>
          <w:szCs w:val="18"/>
        </w:rPr>
        <w:t xml:space="preserve">laboratorio per bambini per conoscere Pesaro </w:t>
      </w:r>
    </w:p>
    <w:p w14:paraId="110DAAC3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Style w:val="Bold"/>
          <w:color w:val="194085"/>
          <w:sz w:val="18"/>
          <w:szCs w:val="18"/>
        </w:rPr>
        <w:t>a cura di ART BUS</w:t>
      </w:r>
    </w:p>
    <w:p w14:paraId="545CC35F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18.00</w:t>
      </w:r>
    </w:p>
    <w:p w14:paraId="05BFE6C3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Parco di Via Gattoni</w:t>
      </w:r>
    </w:p>
    <w:p w14:paraId="7A3575AA" w14:textId="2E0472C0" w:rsidR="00933C14" w:rsidRDefault="00933C14" w:rsidP="00933C14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Soria</w:t>
      </w:r>
    </w:p>
    <w:p w14:paraId="5689FAA1" w14:textId="77777777" w:rsidR="00933C14" w:rsidRDefault="00933C14" w:rsidP="00933C14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54EA29CE" w14:textId="77777777" w:rsidR="00933C14" w:rsidRDefault="00933C14" w:rsidP="00933C14">
      <w:pPr>
        <w:pStyle w:val="Paragrafobase"/>
        <w:rPr>
          <w:rStyle w:val="Bold"/>
          <w:color w:val="194085"/>
        </w:rPr>
      </w:pPr>
      <w:r>
        <w:rPr>
          <w:rStyle w:val="Bold"/>
          <w:b w:val="0"/>
          <w:bCs w:val="0"/>
        </w:rPr>
        <w:t>Venerdì 12</w:t>
      </w:r>
    </w:p>
    <w:p w14:paraId="3652B727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Style w:val="Bold"/>
          <w:color w:val="194085"/>
        </w:rPr>
        <w:t xml:space="preserve">CITTÀ POP-UP: </w:t>
      </w:r>
      <w:r>
        <w:rPr>
          <w:rStyle w:val="Bold"/>
          <w:color w:val="194085"/>
          <w:sz w:val="18"/>
          <w:szCs w:val="18"/>
        </w:rPr>
        <w:t>laboratorio per bambini per conoscere Pesaro a cura di ART BUS</w:t>
      </w:r>
    </w:p>
    <w:p w14:paraId="1E491B8D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18.00</w:t>
      </w:r>
    </w:p>
    <w:p w14:paraId="75B2B587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 xml:space="preserve">Centro socioculturale </w:t>
      </w:r>
    </w:p>
    <w:p w14:paraId="63EAFCEB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proofErr w:type="spellStart"/>
      <w:r>
        <w:rPr>
          <w:rFonts w:ascii="Source Serif 4 36pt 36pt" w:hAnsi="Source Serif 4 36pt 36pt" w:cs="Source Serif 4 36pt 36pt"/>
          <w:i/>
          <w:iCs/>
          <w:sz w:val="20"/>
          <w:szCs w:val="20"/>
        </w:rPr>
        <w:t>Caprilino</w:t>
      </w:r>
      <w:proofErr w:type="spellEnd"/>
    </w:p>
    <w:p w14:paraId="4CD8C9AD" w14:textId="48F5AD65" w:rsidR="00933C14" w:rsidRDefault="00933C14" w:rsidP="00933C14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proofErr w:type="spellStart"/>
      <w:r>
        <w:rPr>
          <w:rFonts w:ascii="Source Serif 4 36pt 36pt" w:hAnsi="Source Serif 4 36pt 36pt" w:cs="Source Serif 4 36pt 36pt"/>
          <w:sz w:val="20"/>
          <w:szCs w:val="20"/>
          <w:u w:val="thick"/>
        </w:rPr>
        <w:t>Tombaccia</w:t>
      </w:r>
      <w:proofErr w:type="spellEnd"/>
    </w:p>
    <w:p w14:paraId="6C90197C" w14:textId="77777777" w:rsidR="00933C14" w:rsidRDefault="00933C14" w:rsidP="00933C14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116BB321" w14:textId="77777777" w:rsidR="00933C14" w:rsidRDefault="00933C14" w:rsidP="00933C14">
      <w:pPr>
        <w:pStyle w:val="Paragrafobase"/>
        <w:rPr>
          <w:rStyle w:val="Bold"/>
          <w:color w:val="194085"/>
        </w:rPr>
      </w:pPr>
      <w:r>
        <w:rPr>
          <w:rStyle w:val="Bold"/>
          <w:b w:val="0"/>
          <w:bCs w:val="0"/>
        </w:rPr>
        <w:t>Lunedì 15</w:t>
      </w:r>
    </w:p>
    <w:p w14:paraId="6BC3AC16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b/>
          <w:bCs/>
          <w:color w:val="6F61A6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6F61A6"/>
          <w:sz w:val="20"/>
          <w:szCs w:val="20"/>
        </w:rPr>
        <w:t xml:space="preserve">Combriccola </w:t>
      </w:r>
    </w:p>
    <w:p w14:paraId="4CADC38C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b/>
          <w:bCs/>
          <w:color w:val="6F61A6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6F61A6"/>
          <w:sz w:val="20"/>
          <w:szCs w:val="20"/>
        </w:rPr>
        <w:t xml:space="preserve">dei Lillipuziani </w:t>
      </w:r>
    </w:p>
    <w:p w14:paraId="4133BFEE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i/>
          <w:iCs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6F61A6"/>
          <w:sz w:val="20"/>
          <w:szCs w:val="20"/>
        </w:rPr>
        <w:t xml:space="preserve">in </w:t>
      </w:r>
      <w:r>
        <w:rPr>
          <w:rFonts w:ascii="Source Serif 4 36pt 36pt" w:hAnsi="Source Serif 4 36pt 36pt" w:cs="Source Serif 4 36pt 36pt"/>
          <w:b/>
          <w:bCs/>
          <w:i/>
          <w:iCs/>
          <w:color w:val="6F61A6"/>
          <w:sz w:val="20"/>
          <w:szCs w:val="20"/>
        </w:rPr>
        <w:t>Gran Varietà</w:t>
      </w:r>
    </w:p>
    <w:p w14:paraId="7956E0C7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14FA31E6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Biblioteca San Giovanni</w:t>
      </w:r>
    </w:p>
    <w:p w14:paraId="4D52F796" w14:textId="5D5904EB" w:rsidR="00933C14" w:rsidRDefault="00933C14" w:rsidP="00933C14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Centro</w:t>
      </w:r>
    </w:p>
    <w:p w14:paraId="0122DB99" w14:textId="77777777" w:rsidR="00933C14" w:rsidRDefault="00933C14" w:rsidP="00933C14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212565B7" w14:textId="77777777" w:rsidR="00933C14" w:rsidRDefault="00933C14" w:rsidP="00933C14">
      <w:pPr>
        <w:pStyle w:val="Paragrafobase"/>
        <w:rPr>
          <w:rStyle w:val="Base"/>
        </w:rPr>
      </w:pPr>
      <w:r>
        <w:rPr>
          <w:rStyle w:val="Base"/>
        </w:rPr>
        <w:t>Martedì 16</w:t>
      </w:r>
    </w:p>
    <w:p w14:paraId="32BBEB55" w14:textId="77777777" w:rsidR="00933C14" w:rsidRDefault="00933C14" w:rsidP="00933C14">
      <w:pPr>
        <w:pStyle w:val="Paragrafobase"/>
        <w:rPr>
          <w:rStyle w:val="Base"/>
          <w:b/>
          <w:bCs/>
          <w:color w:val="6F61A6"/>
        </w:rPr>
      </w:pPr>
      <w:r>
        <w:rPr>
          <w:rStyle w:val="Base"/>
          <w:b/>
          <w:bCs/>
          <w:color w:val="6F61A6"/>
        </w:rPr>
        <w:t xml:space="preserve">Green </w:t>
      </w:r>
      <w:proofErr w:type="spellStart"/>
      <w:r>
        <w:rPr>
          <w:rStyle w:val="Base"/>
          <w:b/>
          <w:bCs/>
          <w:color w:val="6F61A6"/>
        </w:rPr>
        <w:t>Puppets</w:t>
      </w:r>
      <w:proofErr w:type="spellEnd"/>
      <w:r>
        <w:rPr>
          <w:rStyle w:val="Base"/>
          <w:b/>
          <w:bCs/>
          <w:color w:val="6F61A6"/>
        </w:rPr>
        <w:t xml:space="preserve">-Burattini: </w:t>
      </w:r>
    </w:p>
    <w:p w14:paraId="6E3FEB27" w14:textId="77777777" w:rsidR="00933C14" w:rsidRDefault="00933C14" w:rsidP="00933C14">
      <w:pPr>
        <w:pStyle w:val="Paragrafobase"/>
        <w:rPr>
          <w:rStyle w:val="Base"/>
        </w:rPr>
      </w:pPr>
      <w:r>
        <w:rPr>
          <w:rStyle w:val="Base"/>
          <w:b/>
          <w:bCs/>
          <w:color w:val="6F61A6"/>
          <w:sz w:val="18"/>
          <w:szCs w:val="18"/>
        </w:rPr>
        <w:t>a cura di Renzo Guerra</w:t>
      </w:r>
    </w:p>
    <w:p w14:paraId="252D17C1" w14:textId="77777777" w:rsidR="00933C14" w:rsidRDefault="00933C14" w:rsidP="00933C14">
      <w:pPr>
        <w:pStyle w:val="Paragrafobase"/>
        <w:rPr>
          <w:rStyle w:val="Base"/>
        </w:rPr>
      </w:pPr>
      <w:r>
        <w:rPr>
          <w:rStyle w:val="Base"/>
        </w:rPr>
        <w:t>ore 21.00</w:t>
      </w:r>
    </w:p>
    <w:p w14:paraId="4DF4FFD5" w14:textId="77777777" w:rsidR="00933C14" w:rsidRDefault="00933C14" w:rsidP="00933C14">
      <w:pPr>
        <w:pStyle w:val="Paragrafobase"/>
        <w:rPr>
          <w:rStyle w:val="Base"/>
        </w:rPr>
      </w:pPr>
      <w:r>
        <w:rPr>
          <w:rStyle w:val="Base"/>
        </w:rPr>
        <w:t>Forestina</w:t>
      </w:r>
    </w:p>
    <w:p w14:paraId="4577E6AF" w14:textId="4B077B79" w:rsidR="00933C14" w:rsidRDefault="00933C14" w:rsidP="00933C14">
      <w:pPr>
        <w:rPr>
          <w:rStyle w:val="Base"/>
          <w:u w:val="thick"/>
        </w:rPr>
      </w:pPr>
      <w:proofErr w:type="spellStart"/>
      <w:r>
        <w:rPr>
          <w:rStyle w:val="Base"/>
          <w:u w:val="thick"/>
        </w:rPr>
        <w:t>Tombaccia</w:t>
      </w:r>
      <w:proofErr w:type="spellEnd"/>
    </w:p>
    <w:p w14:paraId="66C7223F" w14:textId="77777777" w:rsidR="00933C14" w:rsidRDefault="00933C14" w:rsidP="00933C14">
      <w:pPr>
        <w:rPr>
          <w:rStyle w:val="Base"/>
          <w:u w:val="thick"/>
        </w:rPr>
      </w:pPr>
    </w:p>
    <w:p w14:paraId="5079D840" w14:textId="77777777" w:rsidR="00933C14" w:rsidRDefault="00933C14" w:rsidP="00933C14">
      <w:pPr>
        <w:pStyle w:val="Paragrafobase"/>
        <w:rPr>
          <w:rStyle w:val="Base"/>
        </w:rPr>
      </w:pPr>
      <w:r>
        <w:rPr>
          <w:rStyle w:val="Base"/>
        </w:rPr>
        <w:t>Mercoledì 17</w:t>
      </w:r>
    </w:p>
    <w:p w14:paraId="6D69FD04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b/>
          <w:bCs/>
          <w:color w:val="5FBFED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5FBFED"/>
          <w:sz w:val="20"/>
          <w:szCs w:val="20"/>
        </w:rPr>
        <w:t xml:space="preserve">La Lengua del Popol: </w:t>
      </w:r>
    </w:p>
    <w:p w14:paraId="161C86A1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5FBFED"/>
          <w:sz w:val="18"/>
          <w:szCs w:val="18"/>
        </w:rPr>
        <w:t xml:space="preserve">a cura di Simone </w:t>
      </w:r>
      <w:proofErr w:type="spellStart"/>
      <w:r>
        <w:rPr>
          <w:rFonts w:ascii="Source Serif 4 36pt 36pt" w:hAnsi="Source Serif 4 36pt 36pt" w:cs="Source Serif 4 36pt 36pt"/>
          <w:b/>
          <w:bCs/>
          <w:color w:val="5FBFED"/>
          <w:sz w:val="18"/>
          <w:szCs w:val="18"/>
        </w:rPr>
        <w:t>Garbén</w:t>
      </w:r>
      <w:proofErr w:type="spellEnd"/>
      <w:r>
        <w:rPr>
          <w:rFonts w:ascii="Source Serif 4 36pt 36pt" w:hAnsi="Source Serif 4 36pt 36pt" w:cs="Source Serif 4 36pt 36pt"/>
          <w:b/>
          <w:bCs/>
          <w:color w:val="5FBFED"/>
          <w:sz w:val="18"/>
          <w:szCs w:val="18"/>
        </w:rPr>
        <w:t xml:space="preserve"> Morotti</w:t>
      </w:r>
    </w:p>
    <w:p w14:paraId="5F6591D9" w14:textId="77777777" w:rsidR="00933C14" w:rsidRDefault="00933C14" w:rsidP="00933C14">
      <w:pPr>
        <w:pStyle w:val="Paragrafobase"/>
        <w:rPr>
          <w:rStyle w:val="Base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569916FC" w14:textId="77777777" w:rsidR="00933C14" w:rsidRDefault="00933C14" w:rsidP="00933C14">
      <w:pPr>
        <w:pStyle w:val="Paragrafobase"/>
        <w:rPr>
          <w:rStyle w:val="Base"/>
        </w:rPr>
      </w:pPr>
      <w:r>
        <w:rPr>
          <w:rStyle w:val="Base"/>
        </w:rPr>
        <w:t>Parco Fastiggi</w:t>
      </w:r>
    </w:p>
    <w:p w14:paraId="565D4D26" w14:textId="4A13A3A1" w:rsidR="00933C14" w:rsidRDefault="00933C14" w:rsidP="00933C14">
      <w:pPr>
        <w:rPr>
          <w:rStyle w:val="Base"/>
          <w:u w:val="thick"/>
        </w:rPr>
      </w:pPr>
      <w:r>
        <w:rPr>
          <w:rStyle w:val="Base"/>
          <w:u w:val="thick"/>
        </w:rPr>
        <w:t>Villa Fastiggi</w:t>
      </w:r>
    </w:p>
    <w:p w14:paraId="5AA3861B" w14:textId="77777777" w:rsidR="00933C14" w:rsidRDefault="00933C14" w:rsidP="00933C14">
      <w:pPr>
        <w:rPr>
          <w:rStyle w:val="Base"/>
          <w:u w:val="thick"/>
        </w:rPr>
      </w:pPr>
    </w:p>
    <w:p w14:paraId="75CEF2B5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Giovedì 18 </w:t>
      </w:r>
    </w:p>
    <w:p w14:paraId="1F420144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  <w:t xml:space="preserve">Le Foglie d’Oro leggono: </w:t>
      </w:r>
    </w:p>
    <w:p w14:paraId="42375CC1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  <w:t xml:space="preserve">Racconti che ululano e ruggiscono </w:t>
      </w:r>
    </w:p>
    <w:p w14:paraId="60EE23CA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2ADFE7C2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Biblioteca San Giovanni</w:t>
      </w:r>
    </w:p>
    <w:p w14:paraId="5237065A" w14:textId="6ACABC1D" w:rsidR="00933C14" w:rsidRDefault="00933C14" w:rsidP="00933C14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Centro</w:t>
      </w:r>
    </w:p>
    <w:p w14:paraId="55298EA9" w14:textId="77777777" w:rsidR="00933C14" w:rsidRDefault="00933C14" w:rsidP="00933C14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50577153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Venerdì 19</w:t>
      </w:r>
    </w:p>
    <w:p w14:paraId="45A36920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 xml:space="preserve">Green </w:t>
      </w:r>
      <w:proofErr w:type="spellStart"/>
      <w:r w:rsidRPr="00933C14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>Puppets</w:t>
      </w:r>
      <w:proofErr w:type="spellEnd"/>
      <w:r w:rsidRPr="00933C14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 xml:space="preserve">-Burattini: </w:t>
      </w:r>
    </w:p>
    <w:p w14:paraId="2904C0A6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b/>
          <w:bCs/>
          <w:color w:val="6F61A6"/>
          <w:kern w:val="0"/>
          <w:sz w:val="18"/>
          <w:szCs w:val="18"/>
        </w:rPr>
        <w:t>a cura di Renzo Guerra</w:t>
      </w:r>
    </w:p>
    <w:p w14:paraId="365F79D8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07D22FA2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Parco Padre Damiani, </w:t>
      </w:r>
    </w:p>
    <w:p w14:paraId="257A1D5D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Calata Caio Duilio</w:t>
      </w:r>
    </w:p>
    <w:p w14:paraId="1F32B0D1" w14:textId="58C54583" w:rsidR="00933C14" w:rsidRDefault="00933C14" w:rsidP="00933C14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Mare / Porto</w:t>
      </w:r>
    </w:p>
    <w:p w14:paraId="19B7E9C0" w14:textId="77777777" w:rsidR="00933C14" w:rsidRDefault="00933C14" w:rsidP="00933C14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1DA1B054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aps/>
          <w:color w:val="194085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Lunedì 22</w:t>
      </w:r>
    </w:p>
    <w:p w14:paraId="5EF64E25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b/>
          <w:bCs/>
          <w:caps/>
          <w:color w:val="194085"/>
          <w:kern w:val="0"/>
          <w:sz w:val="20"/>
          <w:szCs w:val="20"/>
        </w:rPr>
        <w:t>NOMI CASE CITTÀ:</w:t>
      </w:r>
      <w:r w:rsidRPr="00933C14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 xml:space="preserve"> </w:t>
      </w:r>
    </w:p>
    <w:p w14:paraId="2A20D429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933C14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laboratorio per bambini per conoscere Pesaro </w:t>
      </w:r>
    </w:p>
    <w:p w14:paraId="4877DFE4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a cura di ART BUS</w:t>
      </w:r>
    </w:p>
    <w:p w14:paraId="39D5141B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18.00</w:t>
      </w:r>
    </w:p>
    <w:p w14:paraId="3E712753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Parco della Pace</w:t>
      </w:r>
    </w:p>
    <w:p w14:paraId="31F9A481" w14:textId="15FE7AFD" w:rsidR="00933C14" w:rsidRDefault="00933C14" w:rsidP="00933C14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Soria</w:t>
      </w:r>
    </w:p>
    <w:p w14:paraId="77275195" w14:textId="77777777" w:rsidR="00933C14" w:rsidRDefault="00933C14" w:rsidP="00933C14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116C6169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  <w:t xml:space="preserve">Le Foglie d’Oro leggono: </w:t>
      </w:r>
    </w:p>
    <w:p w14:paraId="05E1A595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  <w:t>Racconti di mare</w:t>
      </w:r>
    </w:p>
    <w:p w14:paraId="3C99ED97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783C96FD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Parco Terenzi</w:t>
      </w:r>
    </w:p>
    <w:p w14:paraId="72B13215" w14:textId="47795FA5" w:rsidR="00933C14" w:rsidRDefault="00933C14" w:rsidP="00933C14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Villa Fastiggi</w:t>
      </w:r>
    </w:p>
    <w:p w14:paraId="3076E8AE" w14:textId="77777777" w:rsidR="00933C14" w:rsidRDefault="00933C14" w:rsidP="00933C14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54A47C11" w14:textId="77777777" w:rsidR="00933C14" w:rsidRDefault="00933C14" w:rsidP="00933C14">
      <w:pPr>
        <w:pStyle w:val="Paragrafobase"/>
        <w:rPr>
          <w:rStyle w:val="Base"/>
        </w:rPr>
      </w:pPr>
      <w:r>
        <w:rPr>
          <w:rStyle w:val="Base"/>
        </w:rPr>
        <w:t>Martedì 23</w:t>
      </w:r>
    </w:p>
    <w:p w14:paraId="453882BA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b/>
          <w:bCs/>
          <w:color w:val="5FBFED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5FBFED"/>
          <w:sz w:val="20"/>
          <w:szCs w:val="20"/>
        </w:rPr>
        <w:t xml:space="preserve">La Lengua del Popol: </w:t>
      </w:r>
    </w:p>
    <w:p w14:paraId="23FBEF4A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5FBFED"/>
          <w:sz w:val="18"/>
          <w:szCs w:val="18"/>
        </w:rPr>
        <w:t xml:space="preserve">a cura di Simone </w:t>
      </w:r>
      <w:proofErr w:type="spellStart"/>
      <w:r>
        <w:rPr>
          <w:rFonts w:ascii="Source Serif 4 36pt 36pt" w:hAnsi="Source Serif 4 36pt 36pt" w:cs="Source Serif 4 36pt 36pt"/>
          <w:b/>
          <w:bCs/>
          <w:color w:val="5FBFED"/>
          <w:sz w:val="18"/>
          <w:szCs w:val="18"/>
        </w:rPr>
        <w:t>Garbén</w:t>
      </w:r>
      <w:proofErr w:type="spellEnd"/>
      <w:r>
        <w:rPr>
          <w:rFonts w:ascii="Source Serif 4 36pt 36pt" w:hAnsi="Source Serif 4 36pt 36pt" w:cs="Source Serif 4 36pt 36pt"/>
          <w:b/>
          <w:bCs/>
          <w:color w:val="5FBFED"/>
          <w:sz w:val="18"/>
          <w:szCs w:val="18"/>
        </w:rPr>
        <w:t xml:space="preserve"> Morotti</w:t>
      </w:r>
    </w:p>
    <w:p w14:paraId="1317BBEF" w14:textId="77777777" w:rsidR="00933C14" w:rsidRDefault="00933C14" w:rsidP="00933C14">
      <w:pPr>
        <w:pStyle w:val="Paragrafobase"/>
        <w:rPr>
          <w:rStyle w:val="Base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10916F55" w14:textId="77777777" w:rsidR="00933C14" w:rsidRDefault="00933C14" w:rsidP="00933C14">
      <w:pPr>
        <w:pStyle w:val="Paragrafobase"/>
        <w:rPr>
          <w:rStyle w:val="Base"/>
        </w:rPr>
      </w:pPr>
      <w:r>
        <w:rPr>
          <w:rStyle w:val="Base"/>
        </w:rPr>
        <w:t>Piazzale Primo Maggio</w:t>
      </w:r>
    </w:p>
    <w:p w14:paraId="45514782" w14:textId="3668C980" w:rsidR="00933C14" w:rsidRDefault="00933C14" w:rsidP="00933C14">
      <w:pPr>
        <w:rPr>
          <w:rStyle w:val="Base"/>
          <w:u w:val="thick"/>
        </w:rPr>
      </w:pPr>
      <w:r>
        <w:rPr>
          <w:rStyle w:val="Base"/>
          <w:u w:val="thick"/>
        </w:rPr>
        <w:t>Centro</w:t>
      </w:r>
    </w:p>
    <w:p w14:paraId="72DD451E" w14:textId="77777777" w:rsidR="00933C14" w:rsidRDefault="00933C14" w:rsidP="00933C14">
      <w:pPr>
        <w:rPr>
          <w:rStyle w:val="Base"/>
          <w:u w:val="thick"/>
        </w:rPr>
      </w:pPr>
    </w:p>
    <w:p w14:paraId="213FFA3E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b/>
          <w:bCs/>
          <w:color w:val="194085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Mercoledì 24</w:t>
      </w:r>
    </w:p>
    <w:p w14:paraId="2E6FDCE3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b/>
          <w:bCs/>
          <w:color w:val="194085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194085"/>
          <w:sz w:val="20"/>
          <w:szCs w:val="20"/>
        </w:rPr>
        <w:t xml:space="preserve">Mago Baldo in </w:t>
      </w:r>
    </w:p>
    <w:p w14:paraId="1479CB6E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194085"/>
          <w:sz w:val="20"/>
          <w:szCs w:val="20"/>
        </w:rPr>
        <w:t>Il pirata magico</w:t>
      </w:r>
      <w:r>
        <w:rPr>
          <w:rFonts w:ascii="Source Serif 4 36pt 36pt" w:hAnsi="Source Serif 4 36pt 36pt" w:cs="Source Serif 4 36pt 36pt"/>
          <w:b/>
          <w:bCs/>
          <w:color w:val="194085"/>
          <w:sz w:val="20"/>
          <w:szCs w:val="20"/>
        </w:rPr>
        <w:t xml:space="preserve"> - magia comica e bolle di sapone</w:t>
      </w:r>
    </w:p>
    <w:p w14:paraId="1F7E0212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40222E7A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Parco Largo Brenta</w:t>
      </w:r>
    </w:p>
    <w:p w14:paraId="0D00E914" w14:textId="7A5DD229" w:rsidR="00933C14" w:rsidRDefault="00933C14" w:rsidP="00933C14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Cattabrighe</w:t>
      </w:r>
    </w:p>
    <w:p w14:paraId="2849D986" w14:textId="77777777" w:rsidR="00933C14" w:rsidRDefault="00933C14" w:rsidP="00933C14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1D4D3057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Giovedì 25</w:t>
      </w:r>
    </w:p>
    <w:p w14:paraId="35442B22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>CITTÀ POP-UP:</w:t>
      </w:r>
    </w:p>
    <w:p w14:paraId="133793AB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933C14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laboratorio per bambini</w:t>
      </w:r>
    </w:p>
    <w:p w14:paraId="5628B234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933C14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lastRenderedPageBreak/>
        <w:t xml:space="preserve">per conoscere Pesaro </w:t>
      </w:r>
    </w:p>
    <w:p w14:paraId="72495FBC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a cura di ART BUS</w:t>
      </w:r>
    </w:p>
    <w:p w14:paraId="03EAB041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18.00</w:t>
      </w:r>
    </w:p>
    <w:p w14:paraId="54877D1C" w14:textId="6CD78C29" w:rsidR="00B431FD" w:rsidRDefault="00933C14" w:rsidP="00B431FD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Parco </w:t>
      </w:r>
      <w:r w:rsidR="00B431FD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Alex Eusepi</w:t>
      </w:r>
    </w:p>
    <w:p w14:paraId="5A11C14A" w14:textId="2A71383E" w:rsidR="00933C14" w:rsidRPr="00B431FD" w:rsidRDefault="00933C14" w:rsidP="00B431FD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 xml:space="preserve">Villa </w:t>
      </w:r>
      <w:proofErr w:type="spellStart"/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Ceccolini</w:t>
      </w:r>
      <w:proofErr w:type="spellEnd"/>
    </w:p>
    <w:p w14:paraId="6866E2DF" w14:textId="77777777" w:rsidR="00933C14" w:rsidRDefault="00933C14" w:rsidP="00933C14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38B0D17F" w14:textId="77777777" w:rsidR="00933C14" w:rsidRDefault="00933C14" w:rsidP="00933C14">
      <w:pPr>
        <w:pStyle w:val="Paragrafobase"/>
        <w:rPr>
          <w:rStyle w:val="Base"/>
          <w:b/>
          <w:bCs/>
          <w:color w:val="6F61A6"/>
        </w:rPr>
      </w:pPr>
      <w:r>
        <w:rPr>
          <w:rStyle w:val="Base"/>
          <w:b/>
          <w:bCs/>
          <w:color w:val="6F61A6"/>
        </w:rPr>
        <w:t xml:space="preserve">Green </w:t>
      </w:r>
      <w:proofErr w:type="spellStart"/>
      <w:r>
        <w:rPr>
          <w:rStyle w:val="Base"/>
          <w:b/>
          <w:bCs/>
          <w:color w:val="6F61A6"/>
        </w:rPr>
        <w:t>Puppets</w:t>
      </w:r>
      <w:proofErr w:type="spellEnd"/>
      <w:r>
        <w:rPr>
          <w:rStyle w:val="Base"/>
          <w:b/>
          <w:bCs/>
          <w:color w:val="6F61A6"/>
        </w:rPr>
        <w:t xml:space="preserve">-Burattini: </w:t>
      </w:r>
    </w:p>
    <w:p w14:paraId="7261D2F2" w14:textId="77777777" w:rsidR="00933C14" w:rsidRDefault="00933C14" w:rsidP="00933C14">
      <w:pPr>
        <w:pStyle w:val="Paragrafobase"/>
        <w:rPr>
          <w:rStyle w:val="Base"/>
        </w:rPr>
      </w:pPr>
      <w:r>
        <w:rPr>
          <w:rStyle w:val="Base"/>
          <w:b/>
          <w:bCs/>
          <w:color w:val="6F61A6"/>
          <w:sz w:val="18"/>
          <w:szCs w:val="18"/>
        </w:rPr>
        <w:t>a cura di Renzo Guerra</w:t>
      </w:r>
    </w:p>
    <w:p w14:paraId="2DE677A4" w14:textId="77777777" w:rsidR="00933C14" w:rsidRDefault="00933C14" w:rsidP="00933C14">
      <w:pPr>
        <w:pStyle w:val="Paragrafobase"/>
        <w:rPr>
          <w:rStyle w:val="Base"/>
        </w:rPr>
      </w:pPr>
      <w:r>
        <w:rPr>
          <w:rStyle w:val="Base"/>
        </w:rPr>
        <w:t>ore 21.00</w:t>
      </w:r>
    </w:p>
    <w:p w14:paraId="7D888D71" w14:textId="77777777" w:rsidR="00933C14" w:rsidRDefault="00933C14" w:rsidP="00933C14">
      <w:pPr>
        <w:pStyle w:val="Paragrafobase"/>
        <w:rPr>
          <w:rStyle w:val="Base"/>
        </w:rPr>
      </w:pPr>
      <w:r>
        <w:rPr>
          <w:rStyle w:val="Base"/>
        </w:rPr>
        <w:t>Via Frescobaldi</w:t>
      </w:r>
    </w:p>
    <w:p w14:paraId="68C0744F" w14:textId="7AA71119" w:rsidR="00933C14" w:rsidRDefault="00933C14" w:rsidP="00933C14">
      <w:pPr>
        <w:rPr>
          <w:rStyle w:val="Base"/>
          <w:u w:val="thick"/>
        </w:rPr>
      </w:pPr>
      <w:r>
        <w:rPr>
          <w:rStyle w:val="Base"/>
          <w:u w:val="thick"/>
        </w:rPr>
        <w:t>Villa San Martino</w:t>
      </w:r>
    </w:p>
    <w:p w14:paraId="32C3A782" w14:textId="77777777" w:rsidR="00933C14" w:rsidRDefault="00933C14" w:rsidP="00933C14">
      <w:pPr>
        <w:rPr>
          <w:rStyle w:val="Base"/>
          <w:u w:val="thick"/>
        </w:rPr>
      </w:pPr>
    </w:p>
    <w:p w14:paraId="6DF5CFC6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46A9D4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46A9D4"/>
          <w:kern w:val="0"/>
          <w:sz w:val="20"/>
          <w:szCs w:val="20"/>
        </w:rPr>
        <w:t>La Lengua del Popol:</w:t>
      </w:r>
    </w:p>
    <w:p w14:paraId="0A30E368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46A9D4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46A9D4"/>
          <w:kern w:val="0"/>
          <w:sz w:val="18"/>
          <w:szCs w:val="18"/>
        </w:rPr>
        <w:t xml:space="preserve">a cura di Simone </w:t>
      </w:r>
      <w:proofErr w:type="spellStart"/>
      <w:r>
        <w:rPr>
          <w:rFonts w:ascii="Source Serif 4 36pt 36pt" w:hAnsi="Source Serif 4 36pt 36pt" w:cs="Source Serif 4 36pt 36pt"/>
          <w:b/>
          <w:bCs/>
          <w:color w:val="46A9D4"/>
          <w:kern w:val="0"/>
          <w:sz w:val="18"/>
          <w:szCs w:val="18"/>
        </w:rPr>
        <w:t>Garbén</w:t>
      </w:r>
      <w:proofErr w:type="spellEnd"/>
    </w:p>
    <w:p w14:paraId="1090C5A8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46A9D4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46A9D4"/>
          <w:kern w:val="0"/>
          <w:sz w:val="18"/>
          <w:szCs w:val="18"/>
        </w:rPr>
        <w:t>Morotti</w:t>
      </w:r>
    </w:p>
    <w:p w14:paraId="1CFB6C57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21.00</w:t>
      </w:r>
    </w:p>
    <w:p w14:paraId="747802D2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Pista Polivalente</w:t>
      </w:r>
    </w:p>
    <w:p w14:paraId="51E8A56E" w14:textId="3B111B7D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Santa Maria dell’Arzilla</w:t>
      </w:r>
    </w:p>
    <w:p w14:paraId="4C2D3B5F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55547CA7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Venerdì 26</w:t>
      </w:r>
    </w:p>
    <w:p w14:paraId="253EF906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  <w:t>STORIE DI MARE:</w:t>
      </w:r>
    </w:p>
    <w:p w14:paraId="7BE4134C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laboratorio per bambini</w:t>
      </w:r>
    </w:p>
    <w:p w14:paraId="77C54CAF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per conoscere Pesaro a cura</w:t>
      </w:r>
    </w:p>
    <w:p w14:paraId="671BBC00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di ART BUS</w:t>
      </w:r>
    </w:p>
    <w:p w14:paraId="2E083187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18.00</w:t>
      </w:r>
    </w:p>
    <w:p w14:paraId="0B60E69B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 xml:space="preserve">Parco </w:t>
      </w:r>
      <w:proofErr w:type="spellStart"/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Molaroni</w:t>
      </w:r>
      <w:proofErr w:type="spellEnd"/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,</w:t>
      </w:r>
    </w:p>
    <w:p w14:paraId="1F7B84A1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Museo della Marineria</w:t>
      </w:r>
    </w:p>
    <w:p w14:paraId="308CF349" w14:textId="609BD06E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Mare / Porto</w:t>
      </w:r>
    </w:p>
    <w:p w14:paraId="6423A673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6AA78D07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  <w:t>SOGNARE LA CITTÀ:</w:t>
      </w:r>
    </w:p>
    <w:p w14:paraId="38DA3929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laboratorio per bambini</w:t>
      </w:r>
    </w:p>
    <w:p w14:paraId="26CFAECA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per conoscere Pesaro a cura</w:t>
      </w:r>
    </w:p>
    <w:p w14:paraId="08714D82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di ART BUS</w:t>
      </w:r>
    </w:p>
    <w:p w14:paraId="7DB72AB2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18.00</w:t>
      </w:r>
    </w:p>
    <w:p w14:paraId="76EDF0E3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Parco Sportivo</w:t>
      </w:r>
    </w:p>
    <w:p w14:paraId="213F28D5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di Via Garrone</w:t>
      </w:r>
    </w:p>
    <w:p w14:paraId="3C56010C" w14:textId="0F0E2A4E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Muraglia</w:t>
      </w:r>
    </w:p>
    <w:p w14:paraId="2FACC4CB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2297F9D1" w14:textId="7DA9B965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26562E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26562E"/>
          <w:kern w:val="0"/>
          <w:sz w:val="20"/>
          <w:szCs w:val="20"/>
        </w:rPr>
        <w:t>Le Foglie d’Oro leggono:</w:t>
      </w:r>
    </w:p>
    <w:p w14:paraId="3B57887D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i/>
          <w:iCs/>
          <w:color w:val="26562E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26562E"/>
          <w:kern w:val="0"/>
          <w:sz w:val="20"/>
          <w:szCs w:val="20"/>
        </w:rPr>
        <w:t>Racconti tra i rami</w:t>
      </w:r>
    </w:p>
    <w:p w14:paraId="281BFAC7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21.00</w:t>
      </w:r>
    </w:p>
    <w:p w14:paraId="54707630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 xml:space="preserve">Giardini del </w:t>
      </w:r>
      <w:proofErr w:type="spellStart"/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Dirinvagò</w:t>
      </w:r>
      <w:proofErr w:type="spellEnd"/>
    </w:p>
    <w:p w14:paraId="1E4AD778" w14:textId="7972FDBB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Trebbiantico</w:t>
      </w:r>
    </w:p>
    <w:p w14:paraId="0F570CD9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07894CA5" w14:textId="40FDF792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Sabato 27</w:t>
      </w:r>
    </w:p>
    <w:p w14:paraId="394E14BB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AB8764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AB8764"/>
          <w:kern w:val="0"/>
          <w:sz w:val="20"/>
          <w:szCs w:val="20"/>
        </w:rPr>
        <w:t>Festa del Quartiere</w:t>
      </w:r>
    </w:p>
    <w:p w14:paraId="037E2C05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21.00</w:t>
      </w:r>
    </w:p>
    <w:p w14:paraId="1A6B6661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Via Basento, davanti</w:t>
      </w:r>
    </w:p>
    <w:p w14:paraId="2543514F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alla sede del quartiere</w:t>
      </w:r>
    </w:p>
    <w:p w14:paraId="1CF7E439" w14:textId="229314C6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Vismara</w:t>
      </w:r>
    </w:p>
    <w:p w14:paraId="7051F194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6060B2C9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  <w:t>DOREMÌ FOCARA</w:t>
      </w:r>
    </w:p>
    <w:p w14:paraId="78B7AE65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Corpo Bandistico di</w:t>
      </w:r>
    </w:p>
    <w:p w14:paraId="39AA4FAE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Colombarone e Fiorenzuola</w:t>
      </w:r>
    </w:p>
    <w:p w14:paraId="55BF8AC5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21.00</w:t>
      </w:r>
    </w:p>
    <w:p w14:paraId="303B8920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Piazza Paoli, all’interno</w:t>
      </w:r>
    </w:p>
    <w:p w14:paraId="77085721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del Castello</w:t>
      </w:r>
    </w:p>
    <w:p w14:paraId="2A417801" w14:textId="16038A45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Fiorenzuola di Focara</w:t>
      </w:r>
    </w:p>
    <w:p w14:paraId="3DB0739C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1677B7DB" w14:textId="77777777" w:rsidR="00EB366E" w:rsidRDefault="00EB366E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05299591" w14:textId="713EEF85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lastRenderedPageBreak/>
        <w:t>Lunedì 29</w:t>
      </w:r>
    </w:p>
    <w:p w14:paraId="275B89AF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  <w:t>STORIE DI MARE:</w:t>
      </w:r>
    </w:p>
    <w:p w14:paraId="7DBDC647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laboratorio per bambini</w:t>
      </w:r>
    </w:p>
    <w:p w14:paraId="746C8B79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per conoscere Pesaro a cura</w:t>
      </w:r>
    </w:p>
    <w:p w14:paraId="032FA090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di ART BUS</w:t>
      </w:r>
    </w:p>
    <w:p w14:paraId="552F74AD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18.00</w:t>
      </w:r>
    </w:p>
    <w:p w14:paraId="189BEBD1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Campo di Marte</w:t>
      </w:r>
    </w:p>
    <w:p w14:paraId="5B287B4F" w14:textId="30B268AC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Baia Flaminia</w:t>
      </w:r>
    </w:p>
    <w:p w14:paraId="3F8C0083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7AD76A9B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524985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524985"/>
          <w:kern w:val="0"/>
          <w:sz w:val="20"/>
          <w:szCs w:val="20"/>
        </w:rPr>
        <w:t xml:space="preserve">Green </w:t>
      </w:r>
      <w:proofErr w:type="spellStart"/>
      <w:r>
        <w:rPr>
          <w:rFonts w:ascii="Source Serif 4 36pt 36pt" w:hAnsi="Source Serif 4 36pt 36pt" w:cs="Source Serif 4 36pt 36pt"/>
          <w:b/>
          <w:bCs/>
          <w:color w:val="524985"/>
          <w:kern w:val="0"/>
          <w:sz w:val="20"/>
          <w:szCs w:val="20"/>
        </w:rPr>
        <w:t>Puppets</w:t>
      </w:r>
      <w:proofErr w:type="spellEnd"/>
      <w:r>
        <w:rPr>
          <w:rFonts w:ascii="Source Serif 4 36pt 36pt" w:hAnsi="Source Serif 4 36pt 36pt" w:cs="Source Serif 4 36pt 36pt"/>
          <w:b/>
          <w:bCs/>
          <w:color w:val="524985"/>
          <w:kern w:val="0"/>
          <w:sz w:val="20"/>
          <w:szCs w:val="20"/>
        </w:rPr>
        <w:t>-Burattini:</w:t>
      </w:r>
    </w:p>
    <w:p w14:paraId="3521B219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52498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524985"/>
          <w:kern w:val="0"/>
          <w:sz w:val="18"/>
          <w:szCs w:val="18"/>
        </w:rPr>
        <w:t>a cura di Renzo Guerra</w:t>
      </w:r>
    </w:p>
    <w:p w14:paraId="68BA313C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21.00</w:t>
      </w:r>
    </w:p>
    <w:p w14:paraId="49FFC7ED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Biblioteca San Giovanni</w:t>
      </w:r>
    </w:p>
    <w:p w14:paraId="0A8DABD3" w14:textId="74A5B5F9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Centro</w:t>
      </w:r>
    </w:p>
    <w:p w14:paraId="688B5A49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08838A7C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Martedì 30</w:t>
      </w:r>
    </w:p>
    <w:p w14:paraId="39647EE7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26562E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26562E"/>
          <w:kern w:val="0"/>
          <w:sz w:val="20"/>
          <w:szCs w:val="20"/>
        </w:rPr>
        <w:t>Racconti dall’Africa</w:t>
      </w:r>
    </w:p>
    <w:p w14:paraId="5F65452C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26562E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26562E"/>
          <w:kern w:val="0"/>
          <w:sz w:val="20"/>
          <w:szCs w:val="20"/>
        </w:rPr>
        <w:t>con Simone Spezi</w:t>
      </w:r>
    </w:p>
    <w:p w14:paraId="4B1BA058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21.00</w:t>
      </w:r>
    </w:p>
    <w:p w14:paraId="7DE3375E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Pantano</w:t>
      </w:r>
    </w:p>
    <w:p w14:paraId="19DE2CD8" w14:textId="10D004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Parco Trulla</w:t>
      </w:r>
    </w:p>
    <w:p w14:paraId="42DB5937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22307671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Mercoledì 31</w:t>
      </w:r>
    </w:p>
    <w:p w14:paraId="383C9F53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524985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524985"/>
          <w:kern w:val="0"/>
          <w:sz w:val="20"/>
          <w:szCs w:val="20"/>
        </w:rPr>
        <w:t>Francesca Zoccarato in</w:t>
      </w:r>
    </w:p>
    <w:p w14:paraId="08B8F791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i/>
          <w:iCs/>
          <w:color w:val="524985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524985"/>
          <w:kern w:val="0"/>
          <w:sz w:val="20"/>
          <w:szCs w:val="20"/>
        </w:rPr>
        <w:t>Varietà Prestige</w:t>
      </w:r>
    </w:p>
    <w:p w14:paraId="3AFE22EF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21.00</w:t>
      </w:r>
    </w:p>
    <w:p w14:paraId="428EF993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Giardino San Francesco</w:t>
      </w:r>
    </w:p>
    <w:p w14:paraId="02095293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Candelara</w:t>
      </w:r>
    </w:p>
    <w:p w14:paraId="45256271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3AB18088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i/>
          <w:iCs/>
          <w:color w:val="193065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193065"/>
          <w:kern w:val="0"/>
          <w:sz w:val="20"/>
          <w:szCs w:val="20"/>
        </w:rPr>
        <w:t xml:space="preserve">Le Filastrocche di </w:t>
      </w:r>
      <w:proofErr w:type="spellStart"/>
      <w:r>
        <w:rPr>
          <w:rFonts w:ascii="Source Serif 4 36pt 36pt" w:hAnsi="Source Serif 4 36pt 36pt" w:cs="Source Serif 4 36pt 36pt"/>
          <w:b/>
          <w:bCs/>
          <w:i/>
          <w:iCs/>
          <w:color w:val="193065"/>
          <w:kern w:val="0"/>
          <w:sz w:val="20"/>
          <w:szCs w:val="20"/>
        </w:rPr>
        <w:t>Garbén</w:t>
      </w:r>
      <w:proofErr w:type="spellEnd"/>
    </w:p>
    <w:p w14:paraId="469CC4EA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 xml:space="preserve">a cura di Simone </w:t>
      </w:r>
      <w:proofErr w:type="spellStart"/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Garbén</w:t>
      </w:r>
      <w:proofErr w:type="spellEnd"/>
    </w:p>
    <w:p w14:paraId="073B17E2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Morotti</w:t>
      </w:r>
    </w:p>
    <w:p w14:paraId="010FE889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21.00</w:t>
      </w:r>
    </w:p>
    <w:p w14:paraId="5A58826B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Parco di via Gattoni</w:t>
      </w:r>
    </w:p>
    <w:p w14:paraId="68A94BE8" w14:textId="10903AFC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Soria</w:t>
      </w:r>
    </w:p>
    <w:p w14:paraId="11B8C962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64757EB4" w14:textId="036CEF5E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40"/>
          <w:szCs w:val="40"/>
        </w:rPr>
      </w:pPr>
      <w:r>
        <w:rPr>
          <w:rFonts w:ascii="Source Serif 4 36pt 36pt" w:hAnsi="Source Serif 4 36pt 36pt" w:cs="Source Serif 4 36pt 36pt"/>
          <w:color w:val="141413"/>
          <w:kern w:val="0"/>
          <w:sz w:val="40"/>
          <w:szCs w:val="40"/>
        </w:rPr>
        <w:t>Agosto</w:t>
      </w:r>
    </w:p>
    <w:p w14:paraId="7A12F57A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40"/>
          <w:szCs w:val="40"/>
        </w:rPr>
      </w:pPr>
    </w:p>
    <w:p w14:paraId="468C23B9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Giovedì 1</w:t>
      </w:r>
    </w:p>
    <w:p w14:paraId="094348BD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  <w:t>MAPPA 3D:</w:t>
      </w:r>
    </w:p>
    <w:p w14:paraId="754A3254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laboratorio per bambini</w:t>
      </w:r>
    </w:p>
    <w:p w14:paraId="3A79BF25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per conoscere Pesaro a cura</w:t>
      </w:r>
    </w:p>
    <w:p w14:paraId="6BA6C73B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di ART BUS</w:t>
      </w:r>
    </w:p>
    <w:p w14:paraId="783605A3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18.00</w:t>
      </w:r>
    </w:p>
    <w:p w14:paraId="4B832AEF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Parco Trivella, via Becci</w:t>
      </w:r>
    </w:p>
    <w:p w14:paraId="3B703CC2" w14:textId="0213023F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Villa San Martino</w:t>
      </w:r>
    </w:p>
    <w:p w14:paraId="637700DD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4346D9BE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i/>
          <w:iCs/>
          <w:color w:val="76BB82"/>
          <w:kern w:val="0"/>
          <w:sz w:val="20"/>
          <w:szCs w:val="20"/>
        </w:rPr>
      </w:pPr>
      <w:proofErr w:type="spellStart"/>
      <w:r>
        <w:rPr>
          <w:rFonts w:ascii="Source Serif 4 36pt 36pt" w:hAnsi="Source Serif 4 36pt 36pt" w:cs="Source Serif 4 36pt 36pt"/>
          <w:b/>
          <w:bCs/>
          <w:i/>
          <w:iCs/>
          <w:color w:val="76BB82"/>
          <w:kern w:val="0"/>
          <w:sz w:val="20"/>
          <w:szCs w:val="20"/>
        </w:rPr>
        <w:t>Walkscape</w:t>
      </w:r>
      <w:proofErr w:type="spellEnd"/>
      <w:r>
        <w:rPr>
          <w:rFonts w:ascii="Source Serif 4 36pt 36pt" w:hAnsi="Source Serif 4 36pt 36pt" w:cs="Source Serif 4 36pt 36pt"/>
          <w:b/>
          <w:bCs/>
          <w:i/>
          <w:iCs/>
          <w:color w:val="76BB82"/>
          <w:kern w:val="0"/>
          <w:sz w:val="20"/>
          <w:szCs w:val="20"/>
        </w:rPr>
        <w:t>: A spasso</w:t>
      </w:r>
    </w:p>
    <w:p w14:paraId="101C2CF6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76BB82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76BB82"/>
          <w:kern w:val="0"/>
          <w:sz w:val="20"/>
          <w:szCs w:val="20"/>
        </w:rPr>
        <w:t>con Jackson,</w:t>
      </w:r>
      <w:r>
        <w:rPr>
          <w:rFonts w:ascii="Source Serif 4 36pt 36pt" w:hAnsi="Source Serif 4 36pt 36pt" w:cs="Source Serif 4 36pt 36pt"/>
          <w:b/>
          <w:bCs/>
          <w:i/>
          <w:iCs/>
          <w:color w:val="76BB82"/>
          <w:kern w:val="0"/>
          <w:sz w:val="18"/>
          <w:szCs w:val="18"/>
        </w:rPr>
        <w:t xml:space="preserve"> </w:t>
      </w:r>
      <w:r>
        <w:rPr>
          <w:rFonts w:ascii="Source Serif 4 36pt 36pt" w:hAnsi="Source Serif 4 36pt 36pt" w:cs="Source Serif 4 36pt 36pt"/>
          <w:b/>
          <w:bCs/>
          <w:color w:val="76BB82"/>
          <w:kern w:val="0"/>
          <w:sz w:val="18"/>
          <w:szCs w:val="18"/>
        </w:rPr>
        <w:t>a cura</w:t>
      </w:r>
    </w:p>
    <w:p w14:paraId="23F5922A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76BB82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76BB82"/>
          <w:kern w:val="0"/>
          <w:sz w:val="18"/>
          <w:szCs w:val="18"/>
        </w:rPr>
        <w:t>di Antonella Micaletti</w:t>
      </w:r>
    </w:p>
    <w:p w14:paraId="1EF522F6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Prenotazione via</w:t>
      </w:r>
    </w:p>
    <w:p w14:paraId="3D4AF8B5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whatsapp: 3498062441</w:t>
      </w:r>
    </w:p>
    <w:p w14:paraId="0033FA38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19.00</w:t>
      </w:r>
    </w:p>
    <w:p w14:paraId="6512EE3D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Partenza dal Bar</w:t>
      </w:r>
    </w:p>
    <w:p w14:paraId="224A8756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della Stazione Ferroviaria</w:t>
      </w:r>
    </w:p>
    <w:p w14:paraId="41A4AE0E" w14:textId="2036A2B2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Centro</w:t>
      </w:r>
    </w:p>
    <w:p w14:paraId="4FF9BEEC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1029C5F0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26562E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26562E"/>
          <w:kern w:val="0"/>
          <w:sz w:val="20"/>
          <w:szCs w:val="20"/>
        </w:rPr>
        <w:t>Le Voci dei Libri APS</w:t>
      </w:r>
    </w:p>
    <w:p w14:paraId="2D9B3898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i/>
          <w:iCs/>
          <w:color w:val="26562E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26562E"/>
          <w:kern w:val="0"/>
          <w:sz w:val="20"/>
          <w:szCs w:val="20"/>
        </w:rPr>
        <w:t xml:space="preserve">leggono: </w:t>
      </w:r>
      <w:r>
        <w:rPr>
          <w:rFonts w:ascii="Source Serif 4 36pt 36pt" w:hAnsi="Source Serif 4 36pt 36pt" w:cs="Source Serif 4 36pt 36pt"/>
          <w:b/>
          <w:bCs/>
          <w:i/>
          <w:iCs/>
          <w:color w:val="26562E"/>
          <w:kern w:val="0"/>
          <w:sz w:val="20"/>
          <w:szCs w:val="20"/>
        </w:rPr>
        <w:t>Tipi da Bar</w:t>
      </w:r>
    </w:p>
    <w:p w14:paraId="36D6DFBC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i/>
          <w:iCs/>
          <w:color w:val="26562E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26562E"/>
          <w:kern w:val="0"/>
          <w:sz w:val="20"/>
          <w:szCs w:val="20"/>
        </w:rPr>
        <w:lastRenderedPageBreak/>
        <w:t>e altri animali secondo</w:t>
      </w:r>
    </w:p>
    <w:p w14:paraId="6C51F1D5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i/>
          <w:iCs/>
          <w:color w:val="26562E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26562E"/>
          <w:kern w:val="0"/>
          <w:sz w:val="20"/>
          <w:szCs w:val="20"/>
        </w:rPr>
        <w:t>Stefano Benni</w:t>
      </w:r>
    </w:p>
    <w:p w14:paraId="1EB75D9C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21.00</w:t>
      </w:r>
    </w:p>
    <w:p w14:paraId="7B8EEC6E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Parco Maria Ceccarini</w:t>
      </w:r>
    </w:p>
    <w:p w14:paraId="1934153A" w14:textId="35113218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 xml:space="preserve">Villa </w:t>
      </w:r>
      <w:proofErr w:type="spellStart"/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Ceccolini</w:t>
      </w:r>
      <w:proofErr w:type="spellEnd"/>
    </w:p>
    <w:p w14:paraId="0BDF26B6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45B974B9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i/>
          <w:iCs/>
          <w:color w:val="46A9D4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46A9D4"/>
          <w:kern w:val="0"/>
          <w:sz w:val="20"/>
          <w:szCs w:val="20"/>
        </w:rPr>
        <w:t>Ridendo e Scherzando</w:t>
      </w:r>
    </w:p>
    <w:p w14:paraId="76BFB326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46A9D4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46A9D4"/>
          <w:kern w:val="0"/>
          <w:sz w:val="20"/>
          <w:szCs w:val="20"/>
        </w:rPr>
        <w:t>con Franca Mercantini</w:t>
      </w:r>
    </w:p>
    <w:p w14:paraId="33489FC2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21.00</w:t>
      </w:r>
    </w:p>
    <w:p w14:paraId="04259EFC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Piazza San Francesco</w:t>
      </w:r>
    </w:p>
    <w:p w14:paraId="3250E44B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Belvedere</w:t>
      </w:r>
    </w:p>
    <w:p w14:paraId="5257EA19" w14:textId="6452D44E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Pozzo Alto</w:t>
      </w:r>
    </w:p>
    <w:p w14:paraId="035C557D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4248E29A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Venerdì 2</w:t>
      </w:r>
    </w:p>
    <w:p w14:paraId="012A13A1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  <w:t>MAPPA 3D:</w:t>
      </w:r>
    </w:p>
    <w:p w14:paraId="463FA742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laboratorio per bambini</w:t>
      </w:r>
    </w:p>
    <w:p w14:paraId="1300696B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per conoscere Pesaro a cura</w:t>
      </w:r>
    </w:p>
    <w:p w14:paraId="11D8F608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di ART BUS</w:t>
      </w:r>
    </w:p>
    <w:p w14:paraId="4B63414F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18.00</w:t>
      </w:r>
    </w:p>
    <w:p w14:paraId="39CD5A94" w14:textId="04AB3547" w:rsidR="00E30ECA" w:rsidRDefault="00D03C76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Circolo ARCI</w:t>
      </w:r>
    </w:p>
    <w:p w14:paraId="58BA8E4F" w14:textId="1618A24E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Villa Fastiggi</w:t>
      </w:r>
    </w:p>
    <w:p w14:paraId="3EFF793D" w14:textId="77777777" w:rsidR="00AB08AF" w:rsidRDefault="00AB08AF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697F6305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 xml:space="preserve">Green </w:t>
      </w:r>
      <w:proofErr w:type="spellStart"/>
      <w:r w:rsidRPr="00AB08AF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>Puppets</w:t>
      </w:r>
      <w:proofErr w:type="spellEnd"/>
      <w:r w:rsidRPr="00AB08AF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 xml:space="preserve">-Burattini: </w:t>
      </w:r>
    </w:p>
    <w:p w14:paraId="570694A0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b/>
          <w:bCs/>
          <w:color w:val="6F61A6"/>
          <w:kern w:val="0"/>
          <w:sz w:val="18"/>
          <w:szCs w:val="18"/>
        </w:rPr>
        <w:t>a cura di Renzo Guerra</w:t>
      </w:r>
    </w:p>
    <w:p w14:paraId="3280A7DA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0CB414FD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Viale Trieste, </w:t>
      </w:r>
    </w:p>
    <w:p w14:paraId="7395E9A0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dietro il </w:t>
      </w:r>
      <w:proofErr w:type="spellStart"/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Frontemare</w:t>
      </w:r>
      <w:proofErr w:type="spellEnd"/>
    </w:p>
    <w:p w14:paraId="0FAED86B" w14:textId="59309669" w:rsidR="00AB08AF" w:rsidRDefault="00AB08AF" w:rsidP="00AB08AF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Mare / Porto</w:t>
      </w:r>
    </w:p>
    <w:p w14:paraId="60DD115D" w14:textId="77777777" w:rsidR="00AB08AF" w:rsidRDefault="00AB08AF" w:rsidP="00AB08AF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65201034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Lunedì 5</w:t>
      </w:r>
    </w:p>
    <w:p w14:paraId="1A1A8E95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b/>
          <w:bCs/>
          <w:i/>
          <w:iCs/>
          <w:color w:val="194085"/>
          <w:kern w:val="0"/>
          <w:sz w:val="20"/>
          <w:szCs w:val="20"/>
        </w:rPr>
        <w:t xml:space="preserve">Kalu </w:t>
      </w:r>
      <w:proofErr w:type="spellStart"/>
      <w:r w:rsidRPr="00AB08AF">
        <w:rPr>
          <w:rFonts w:ascii="Source Serif 4 36pt 36pt" w:hAnsi="Source Serif 4 36pt 36pt" w:cs="Source Serif 4 36pt 36pt"/>
          <w:b/>
          <w:bCs/>
          <w:i/>
          <w:iCs/>
          <w:color w:val="194085"/>
          <w:kern w:val="0"/>
          <w:sz w:val="20"/>
          <w:szCs w:val="20"/>
        </w:rPr>
        <w:t>Stripp</w:t>
      </w:r>
      <w:proofErr w:type="spellEnd"/>
      <w:r w:rsidRPr="00AB08AF">
        <w:rPr>
          <w:rFonts w:ascii="Source Serif 4 36pt 36pt" w:hAnsi="Source Serif 4 36pt 36pt" w:cs="Source Serif 4 36pt 36pt"/>
          <w:b/>
          <w:bCs/>
          <w:i/>
          <w:iCs/>
          <w:color w:val="194085"/>
          <w:kern w:val="0"/>
          <w:sz w:val="20"/>
          <w:szCs w:val="20"/>
        </w:rPr>
        <w:t xml:space="preserve"> Show</w:t>
      </w:r>
      <w:r w:rsidRPr="00AB08AF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 xml:space="preserve">, </w:t>
      </w:r>
    </w:p>
    <w:p w14:paraId="07DCAEFE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 xml:space="preserve">spettacolo comico </w:t>
      </w:r>
    </w:p>
    <w:p w14:paraId="3831F6FA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>di giocoleria e fuoco</w:t>
      </w:r>
    </w:p>
    <w:p w14:paraId="6FDCB134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a cura di Luca </w:t>
      </w:r>
      <w:proofErr w:type="spellStart"/>
      <w:r w:rsidRPr="00AB08AF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Puzio</w:t>
      </w:r>
      <w:proofErr w:type="spellEnd"/>
      <w:r w:rsidRPr="00AB08AF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 </w:t>
      </w:r>
      <w:proofErr w:type="spellStart"/>
      <w:r w:rsidRPr="00AB08AF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Calù</w:t>
      </w:r>
      <w:proofErr w:type="spellEnd"/>
    </w:p>
    <w:p w14:paraId="008716AC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597D84D9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Parco Trulla</w:t>
      </w:r>
    </w:p>
    <w:p w14:paraId="63058511" w14:textId="3F5E53CC" w:rsidR="00AB08AF" w:rsidRDefault="00AB08AF" w:rsidP="00AB08AF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Pantano</w:t>
      </w:r>
    </w:p>
    <w:p w14:paraId="7DE61A0B" w14:textId="77777777" w:rsidR="00AB08AF" w:rsidRDefault="00AB08AF" w:rsidP="00AB08AF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61881E56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Martedì 6</w:t>
      </w:r>
    </w:p>
    <w:p w14:paraId="3E00AD00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>INVESTIGATORI SPAZIALI:</w:t>
      </w:r>
    </w:p>
    <w:p w14:paraId="3AF9B131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AB08AF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laboratorio per bambini </w:t>
      </w:r>
    </w:p>
    <w:p w14:paraId="180F76A0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per conoscere Pesaro a cura di ART BUS</w:t>
      </w:r>
    </w:p>
    <w:p w14:paraId="24469917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18.00</w:t>
      </w:r>
    </w:p>
    <w:p w14:paraId="436BCD57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Parco di via Guerini</w:t>
      </w:r>
    </w:p>
    <w:p w14:paraId="39B9B2CD" w14:textId="19B14F1C" w:rsidR="00AB08AF" w:rsidRDefault="00AB08AF" w:rsidP="00AB08AF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Muraglia</w:t>
      </w:r>
    </w:p>
    <w:p w14:paraId="51BCE616" w14:textId="77777777" w:rsidR="00AB08AF" w:rsidRDefault="00AB08AF" w:rsidP="00AB08AF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64F4A17A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AF1C5D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b/>
          <w:bCs/>
          <w:color w:val="AF1C5D"/>
          <w:kern w:val="0"/>
          <w:sz w:val="20"/>
          <w:szCs w:val="20"/>
        </w:rPr>
        <w:t xml:space="preserve">GIALLO AL CONTRARIO </w:t>
      </w:r>
    </w:p>
    <w:p w14:paraId="17E3B617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AF1C5D"/>
          <w:kern w:val="0"/>
          <w:sz w:val="18"/>
          <w:szCs w:val="18"/>
        </w:rPr>
      </w:pPr>
      <w:r w:rsidRPr="00AB08AF">
        <w:rPr>
          <w:rFonts w:ascii="Source Serif 4 36pt 36pt" w:hAnsi="Source Serif 4 36pt 36pt" w:cs="Source Serif 4 36pt 36pt"/>
          <w:b/>
          <w:bCs/>
          <w:i/>
          <w:iCs/>
          <w:color w:val="AF1C5D"/>
          <w:kern w:val="0"/>
          <w:sz w:val="20"/>
          <w:szCs w:val="20"/>
        </w:rPr>
        <w:t>Le cose che ti fanno sentire vivo</w:t>
      </w:r>
      <w:r w:rsidRPr="00AB08AF">
        <w:rPr>
          <w:rFonts w:ascii="Source Serif 4 36pt 36pt" w:hAnsi="Source Serif 4 36pt 36pt" w:cs="Source Serif 4 36pt 36pt"/>
          <w:b/>
          <w:bCs/>
          <w:color w:val="AF1C5D"/>
          <w:kern w:val="0"/>
          <w:sz w:val="20"/>
          <w:szCs w:val="20"/>
        </w:rPr>
        <w:t xml:space="preserve">, </w:t>
      </w:r>
      <w:r w:rsidRPr="00AB08AF">
        <w:rPr>
          <w:rFonts w:ascii="Source Serif 4 36pt 36pt" w:hAnsi="Source Serif 4 36pt 36pt" w:cs="Source Serif 4 36pt 36pt"/>
          <w:b/>
          <w:bCs/>
          <w:color w:val="AF1C5D"/>
          <w:kern w:val="0"/>
          <w:sz w:val="18"/>
          <w:szCs w:val="18"/>
        </w:rPr>
        <w:t>scritto e diretto da Luca</w:t>
      </w:r>
    </w:p>
    <w:p w14:paraId="15CD51FF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AF1C5D"/>
          <w:kern w:val="0"/>
          <w:sz w:val="18"/>
          <w:szCs w:val="18"/>
        </w:rPr>
      </w:pPr>
      <w:r w:rsidRPr="00AB08AF">
        <w:rPr>
          <w:rFonts w:ascii="Source Serif 4 36pt 36pt" w:hAnsi="Source Serif 4 36pt 36pt" w:cs="Source Serif 4 36pt 36pt"/>
          <w:b/>
          <w:bCs/>
          <w:color w:val="AF1C5D"/>
          <w:kern w:val="0"/>
          <w:sz w:val="18"/>
          <w:szCs w:val="18"/>
        </w:rPr>
        <w:t>Guerini con Vincenzo Filice</w:t>
      </w:r>
    </w:p>
    <w:p w14:paraId="00CF5B9D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2DFA3D73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Pista Polivalente</w:t>
      </w:r>
    </w:p>
    <w:p w14:paraId="140E13E3" w14:textId="74142D15" w:rsidR="00AB08AF" w:rsidRDefault="00AB08AF" w:rsidP="00AB08AF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Case Bruciate</w:t>
      </w:r>
    </w:p>
    <w:p w14:paraId="785181FE" w14:textId="77777777" w:rsidR="00125F11" w:rsidRDefault="00125F11" w:rsidP="00AB08AF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502E3A3B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Mercoledì 7</w:t>
      </w:r>
    </w:p>
    <w:p w14:paraId="187CCB38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>RITRATTI:</w:t>
      </w:r>
    </w:p>
    <w:p w14:paraId="068CD866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laboratorio per bambini </w:t>
      </w:r>
    </w:p>
    <w:p w14:paraId="6456653E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lastRenderedPageBreak/>
        <w:t xml:space="preserve">per conoscere Pesaro a cura </w:t>
      </w:r>
    </w:p>
    <w:p w14:paraId="6176F175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di ART BUS</w:t>
      </w:r>
    </w:p>
    <w:p w14:paraId="2B1A11F6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18.00</w:t>
      </w:r>
    </w:p>
    <w:p w14:paraId="222FD8E5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Parco di via Basento</w:t>
      </w:r>
    </w:p>
    <w:p w14:paraId="730DE116" w14:textId="20A08A75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Vismara</w:t>
      </w:r>
    </w:p>
    <w:p w14:paraId="0BFDAF34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58362D63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color w:val="194085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194085"/>
          <w:sz w:val="20"/>
          <w:szCs w:val="20"/>
        </w:rPr>
        <w:t xml:space="preserve">Mago Baldo in </w:t>
      </w:r>
    </w:p>
    <w:p w14:paraId="31782427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194085"/>
          <w:sz w:val="20"/>
          <w:szCs w:val="20"/>
        </w:rPr>
        <w:t>Serata magica sotto le stelle</w:t>
      </w:r>
      <w:r>
        <w:rPr>
          <w:rFonts w:ascii="Source Serif 4 36pt 36pt" w:hAnsi="Source Serif 4 36pt 36pt" w:cs="Source Serif 4 36pt 36pt"/>
          <w:b/>
          <w:bCs/>
          <w:color w:val="194085"/>
          <w:sz w:val="20"/>
          <w:szCs w:val="20"/>
        </w:rPr>
        <w:t xml:space="preserve"> - magia comica e bolle di sapone</w:t>
      </w:r>
    </w:p>
    <w:p w14:paraId="690FC94D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1DAA86B6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Sotto il Belvedere</w:t>
      </w:r>
    </w:p>
    <w:p w14:paraId="408E213C" w14:textId="31FEB1A2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Fiorenzuola di Focara</w:t>
      </w:r>
    </w:p>
    <w:p w14:paraId="5DDA053C" w14:textId="77777777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0D1F5DD1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Giovedì 8</w:t>
      </w:r>
    </w:p>
    <w:p w14:paraId="075EC3EA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>DENTRO LA CITTÀ:</w:t>
      </w:r>
    </w:p>
    <w:p w14:paraId="598EA932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laboratorio per bambini </w:t>
      </w:r>
    </w:p>
    <w:p w14:paraId="50FDBE0D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per conoscere Pesaro a cura </w:t>
      </w:r>
    </w:p>
    <w:p w14:paraId="3170DF3A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di ART BUS</w:t>
      </w:r>
    </w:p>
    <w:p w14:paraId="52307A21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18.00</w:t>
      </w:r>
    </w:p>
    <w:p w14:paraId="28CA1776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Parco Trulla</w:t>
      </w:r>
    </w:p>
    <w:p w14:paraId="14B17ACA" w14:textId="6BF2CAAE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Pantano</w:t>
      </w:r>
    </w:p>
    <w:p w14:paraId="1E850B3A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495A4D74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i/>
          <w:iCs/>
          <w:color w:val="99CC9C"/>
          <w:kern w:val="0"/>
          <w:sz w:val="20"/>
          <w:szCs w:val="20"/>
        </w:rPr>
      </w:pPr>
      <w:proofErr w:type="spellStart"/>
      <w:r w:rsidRPr="00125F11">
        <w:rPr>
          <w:rFonts w:ascii="Source Serif 4 36pt 36pt" w:hAnsi="Source Serif 4 36pt 36pt" w:cs="Source Serif 4 36pt 36pt"/>
          <w:b/>
          <w:bCs/>
          <w:i/>
          <w:iCs/>
          <w:color w:val="99CC9C"/>
          <w:kern w:val="0"/>
          <w:sz w:val="20"/>
          <w:szCs w:val="20"/>
        </w:rPr>
        <w:t>Walkscape</w:t>
      </w:r>
      <w:proofErr w:type="spellEnd"/>
      <w:r w:rsidRPr="00125F11">
        <w:rPr>
          <w:rFonts w:ascii="Source Serif 4 36pt 36pt" w:hAnsi="Source Serif 4 36pt 36pt" w:cs="Source Serif 4 36pt 36pt"/>
          <w:b/>
          <w:bCs/>
          <w:i/>
          <w:iCs/>
          <w:color w:val="99CC9C"/>
          <w:kern w:val="0"/>
          <w:sz w:val="20"/>
          <w:szCs w:val="20"/>
        </w:rPr>
        <w:t xml:space="preserve">: Pesaro </w:t>
      </w:r>
    </w:p>
    <w:p w14:paraId="285A3DD3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99CC9C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i/>
          <w:iCs/>
          <w:color w:val="99CC9C"/>
          <w:kern w:val="0"/>
          <w:sz w:val="20"/>
          <w:szCs w:val="20"/>
        </w:rPr>
        <w:t xml:space="preserve">Ceramica in città, </w:t>
      </w:r>
      <w:r w:rsidRPr="00125F11">
        <w:rPr>
          <w:rFonts w:ascii="Source Serif 4 36pt 36pt" w:hAnsi="Source Serif 4 36pt 36pt" w:cs="Source Serif 4 36pt 36pt"/>
          <w:b/>
          <w:bCs/>
          <w:color w:val="99CC9C"/>
          <w:kern w:val="0"/>
          <w:sz w:val="18"/>
          <w:szCs w:val="18"/>
        </w:rPr>
        <w:t xml:space="preserve">a cura </w:t>
      </w:r>
    </w:p>
    <w:p w14:paraId="29028399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i/>
          <w:iCs/>
          <w:color w:val="5FBFED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99CC9C"/>
          <w:kern w:val="0"/>
          <w:sz w:val="18"/>
          <w:szCs w:val="18"/>
        </w:rPr>
        <w:t>di Antonella Micaletti</w:t>
      </w:r>
    </w:p>
    <w:p w14:paraId="607F440B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Prenotazione via </w:t>
      </w:r>
    </w:p>
    <w:p w14:paraId="0D62546F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whatsapp: 3498062441</w:t>
      </w:r>
    </w:p>
    <w:p w14:paraId="104DD229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19.00</w:t>
      </w:r>
    </w:p>
    <w:p w14:paraId="14842C57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Partenza dalla Chiesa </w:t>
      </w:r>
    </w:p>
    <w:p w14:paraId="2DA5B6FC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del Porto</w:t>
      </w:r>
    </w:p>
    <w:p w14:paraId="0384A156" w14:textId="4969AFEC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Centro - Mare / Porto</w:t>
      </w:r>
    </w:p>
    <w:p w14:paraId="6E6EED47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45EED487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5FBFED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i/>
          <w:iCs/>
          <w:color w:val="5FBFED"/>
          <w:kern w:val="0"/>
          <w:sz w:val="20"/>
          <w:szCs w:val="20"/>
        </w:rPr>
        <w:t xml:space="preserve">Ridendo e Scherzando </w:t>
      </w:r>
    </w:p>
    <w:p w14:paraId="765C2312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5FBFED"/>
          <w:kern w:val="0"/>
          <w:sz w:val="18"/>
          <w:szCs w:val="18"/>
        </w:rPr>
        <w:t>con Franca Mercantini</w:t>
      </w:r>
    </w:p>
    <w:p w14:paraId="47BA562F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52893173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Piazzetta del Borgo Vecchio</w:t>
      </w:r>
    </w:p>
    <w:p w14:paraId="628ACEB1" w14:textId="743AE396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Ginestreto</w:t>
      </w:r>
    </w:p>
    <w:p w14:paraId="487B02FF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2F7A3A30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i/>
          <w:iCs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6F61A6"/>
          <w:sz w:val="20"/>
          <w:szCs w:val="20"/>
        </w:rPr>
        <w:t xml:space="preserve">Alexander De Bastiani in </w:t>
      </w:r>
      <w:proofErr w:type="spellStart"/>
      <w:r>
        <w:rPr>
          <w:rFonts w:ascii="Source Serif 4 36pt 36pt" w:hAnsi="Source Serif 4 36pt 36pt" w:cs="Source Serif 4 36pt 36pt"/>
          <w:b/>
          <w:bCs/>
          <w:i/>
          <w:iCs/>
          <w:color w:val="6F61A6"/>
          <w:sz w:val="20"/>
          <w:szCs w:val="20"/>
        </w:rPr>
        <w:t>Shezan</w:t>
      </w:r>
      <w:proofErr w:type="spellEnd"/>
      <w:r>
        <w:rPr>
          <w:rFonts w:ascii="Source Serif 4 36pt 36pt" w:hAnsi="Source Serif 4 36pt 36pt" w:cs="Source Serif 4 36pt 36pt"/>
          <w:b/>
          <w:bCs/>
          <w:i/>
          <w:iCs/>
          <w:color w:val="6F61A6"/>
          <w:sz w:val="20"/>
          <w:szCs w:val="20"/>
        </w:rPr>
        <w:t>, genio impossibile</w:t>
      </w:r>
    </w:p>
    <w:p w14:paraId="7F17079E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318C43D7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Piazza Alfieri</w:t>
      </w:r>
    </w:p>
    <w:p w14:paraId="4A95BF69" w14:textId="6D136A4A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Muraglia</w:t>
      </w:r>
    </w:p>
    <w:p w14:paraId="1D2C6AA9" w14:textId="77777777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2F9D1124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Venerdì 9 </w:t>
      </w:r>
    </w:p>
    <w:p w14:paraId="37A75810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>NOMI CASE CITTÀ:</w:t>
      </w:r>
    </w:p>
    <w:p w14:paraId="29EA2A51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laboratorio per bambini </w:t>
      </w:r>
    </w:p>
    <w:p w14:paraId="17662A5D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per conoscere Pesaro a cura di ART BUS</w:t>
      </w:r>
    </w:p>
    <w:p w14:paraId="4573E975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18.00</w:t>
      </w:r>
    </w:p>
    <w:p w14:paraId="0AD005C6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Parco </w:t>
      </w:r>
      <w:proofErr w:type="spellStart"/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Molaroni</w:t>
      </w:r>
      <w:proofErr w:type="spellEnd"/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, </w:t>
      </w:r>
    </w:p>
    <w:p w14:paraId="697A2F5B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Museo della Marineria</w:t>
      </w:r>
    </w:p>
    <w:p w14:paraId="6878FCD9" w14:textId="0F779944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Mare / Porto</w:t>
      </w:r>
    </w:p>
    <w:p w14:paraId="181F7CAC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4855D608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i/>
          <w:iCs/>
          <w:color w:val="99CC9C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99CC9C"/>
          <w:sz w:val="20"/>
          <w:szCs w:val="20"/>
        </w:rPr>
        <w:t xml:space="preserve">Camminata esperienziale </w:t>
      </w:r>
    </w:p>
    <w:p w14:paraId="2000DA8F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color w:val="99CC9C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99CC9C"/>
          <w:sz w:val="20"/>
          <w:szCs w:val="20"/>
        </w:rPr>
        <w:t>e Storytelling</w:t>
      </w:r>
      <w:r>
        <w:rPr>
          <w:rFonts w:ascii="Source Serif 4 36pt 36pt" w:hAnsi="Source Serif 4 36pt 36pt" w:cs="Source Serif 4 36pt 36pt"/>
          <w:b/>
          <w:bCs/>
          <w:color w:val="99CC9C"/>
          <w:sz w:val="20"/>
          <w:szCs w:val="20"/>
        </w:rPr>
        <w:t xml:space="preserve"> a Candelara </w:t>
      </w:r>
    </w:p>
    <w:p w14:paraId="5BCD57C5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color w:val="99CC9C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99CC9C"/>
          <w:sz w:val="18"/>
          <w:szCs w:val="18"/>
        </w:rPr>
        <w:t xml:space="preserve">a cura di Alessandra </w:t>
      </w:r>
    </w:p>
    <w:p w14:paraId="6FAD06C4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proofErr w:type="spellStart"/>
      <w:r>
        <w:rPr>
          <w:rFonts w:ascii="Source Serif 4 36pt 36pt" w:hAnsi="Source Serif 4 36pt 36pt" w:cs="Source Serif 4 36pt 36pt"/>
          <w:b/>
          <w:bCs/>
          <w:color w:val="99CC9C"/>
          <w:sz w:val="18"/>
          <w:szCs w:val="18"/>
        </w:rPr>
        <w:lastRenderedPageBreak/>
        <w:t>Mindoli</w:t>
      </w:r>
      <w:proofErr w:type="spellEnd"/>
    </w:p>
    <w:p w14:paraId="5BE9841D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287E3091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 xml:space="preserve">Partenza dall’ingresso </w:t>
      </w:r>
    </w:p>
    <w:p w14:paraId="0C19F0F6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principale di Villa Berloni</w:t>
      </w:r>
    </w:p>
    <w:p w14:paraId="655132E7" w14:textId="5A3DCF61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Candelara</w:t>
      </w:r>
    </w:p>
    <w:p w14:paraId="3E7BFB4E" w14:textId="77777777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57266F3F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 xml:space="preserve">Green </w:t>
      </w:r>
      <w:proofErr w:type="spellStart"/>
      <w:r w:rsidRPr="00125F11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>Puppets</w:t>
      </w:r>
      <w:proofErr w:type="spellEnd"/>
      <w:r w:rsidRPr="00125F11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 xml:space="preserve">-Burattini: </w:t>
      </w:r>
    </w:p>
    <w:p w14:paraId="7886B686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6F61A6"/>
          <w:kern w:val="0"/>
          <w:sz w:val="18"/>
          <w:szCs w:val="18"/>
        </w:rPr>
        <w:t>a cura di Renzo Guerra</w:t>
      </w:r>
    </w:p>
    <w:p w14:paraId="63152F6F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3EC99FCC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Piazzale D’Annunzio</w:t>
      </w:r>
    </w:p>
    <w:p w14:paraId="7315710B" w14:textId="58043338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Mare / Porto</w:t>
      </w:r>
    </w:p>
    <w:p w14:paraId="44525C1E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307C5A50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Lunedì 12</w:t>
      </w:r>
    </w:p>
    <w:p w14:paraId="2DA18994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color w:val="AF1C5D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AF1C5D"/>
          <w:sz w:val="20"/>
          <w:szCs w:val="20"/>
        </w:rPr>
        <w:t xml:space="preserve">ALEX ‘60 </w:t>
      </w:r>
    </w:p>
    <w:p w14:paraId="2927B66D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color w:val="AF1C5D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AF1C5D"/>
          <w:sz w:val="18"/>
          <w:szCs w:val="18"/>
        </w:rPr>
        <w:t xml:space="preserve">a cura di Ugo Betti </w:t>
      </w:r>
    </w:p>
    <w:p w14:paraId="738E4E42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AF1C5D"/>
          <w:sz w:val="18"/>
          <w:szCs w:val="18"/>
        </w:rPr>
        <w:t>e Gabriele Stroppa Nobili</w:t>
      </w:r>
    </w:p>
    <w:p w14:paraId="355D31F0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535196AF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Area Archeologica</w:t>
      </w:r>
    </w:p>
    <w:p w14:paraId="1A3ED6C8" w14:textId="7C0E90E3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Colombarone</w:t>
      </w:r>
    </w:p>
    <w:p w14:paraId="4C86F1E2" w14:textId="77777777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11B425E8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326F39"/>
          <w:sz w:val="20"/>
          <w:szCs w:val="20"/>
        </w:rPr>
        <w:t xml:space="preserve">Ricardo </w:t>
      </w:r>
      <w:proofErr w:type="spellStart"/>
      <w:r>
        <w:rPr>
          <w:rFonts w:ascii="Source Serif 4 36pt 36pt" w:hAnsi="Source Serif 4 36pt 36pt" w:cs="Source Serif 4 36pt 36pt"/>
          <w:b/>
          <w:bCs/>
          <w:color w:val="326F39"/>
          <w:sz w:val="20"/>
          <w:szCs w:val="20"/>
        </w:rPr>
        <w:t>Aleador</w:t>
      </w:r>
      <w:proofErr w:type="spellEnd"/>
      <w:r>
        <w:rPr>
          <w:rFonts w:ascii="Source Serif 4 36pt 36pt" w:hAnsi="Source Serif 4 36pt 36pt" w:cs="Source Serif 4 36pt 36pt"/>
          <w:b/>
          <w:bCs/>
          <w:color w:val="326F39"/>
          <w:sz w:val="20"/>
          <w:szCs w:val="20"/>
        </w:rPr>
        <w:t xml:space="preserve"> Venturi: Leggere </w:t>
      </w:r>
      <w:r>
        <w:rPr>
          <w:rFonts w:ascii="Source Serif 4 36pt 36pt" w:hAnsi="Source Serif 4 36pt 36pt" w:cs="Source Serif 4 36pt 36pt"/>
          <w:b/>
          <w:bCs/>
          <w:i/>
          <w:iCs/>
          <w:color w:val="326F39"/>
          <w:sz w:val="20"/>
          <w:szCs w:val="20"/>
        </w:rPr>
        <w:t>Cosa c’è dietro la scogliera</w:t>
      </w:r>
      <w:r>
        <w:rPr>
          <w:rFonts w:ascii="Source Serif 4 36pt 36pt" w:hAnsi="Source Serif 4 36pt 36pt" w:cs="Source Serif 4 36pt 36pt"/>
          <w:b/>
          <w:bCs/>
          <w:color w:val="326F39"/>
          <w:sz w:val="20"/>
          <w:szCs w:val="20"/>
        </w:rPr>
        <w:t xml:space="preserve"> - Tramontana</w:t>
      </w:r>
    </w:p>
    <w:p w14:paraId="471EF02D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08F0BF59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Parco di via Vincenzo Rossi</w:t>
      </w:r>
    </w:p>
    <w:p w14:paraId="724A1FA8" w14:textId="16E97A5F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Pantano</w:t>
      </w:r>
    </w:p>
    <w:p w14:paraId="123DB46C" w14:textId="77777777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48B5CECF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Martedì 13</w:t>
      </w:r>
    </w:p>
    <w:p w14:paraId="01CBBCC3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  <w:t xml:space="preserve">Le Voci dei Libri APS </w:t>
      </w:r>
    </w:p>
    <w:p w14:paraId="001524FD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  <w:t xml:space="preserve">leggono: </w:t>
      </w:r>
      <w:r w:rsidRPr="00125F11"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  <w:t xml:space="preserve">Quadri </w:t>
      </w:r>
    </w:p>
    <w:p w14:paraId="4638AE77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  <w:t xml:space="preserve">da I Promessi Sposi </w:t>
      </w:r>
    </w:p>
    <w:p w14:paraId="0789F0AE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  <w:t>di Alessandro Manzoni</w:t>
      </w:r>
    </w:p>
    <w:p w14:paraId="51E309DE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0DFE6E81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Villa </w:t>
      </w:r>
      <w:proofErr w:type="spellStart"/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Molaroni</w:t>
      </w:r>
      <w:proofErr w:type="spellEnd"/>
    </w:p>
    <w:p w14:paraId="694C5403" w14:textId="74E21111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Mare / Porto</w:t>
      </w:r>
    </w:p>
    <w:p w14:paraId="5E02355B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040A1FB0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Lunedì 19</w:t>
      </w:r>
    </w:p>
    <w:p w14:paraId="136E4EA0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>SOGNARE LA CITTÀ:</w:t>
      </w:r>
    </w:p>
    <w:p w14:paraId="09CAFFA2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laboratorio per bambini </w:t>
      </w:r>
    </w:p>
    <w:p w14:paraId="4BBDA379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per conoscere Pesaro a cura </w:t>
      </w:r>
    </w:p>
    <w:p w14:paraId="45352695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di ART BUS</w:t>
      </w:r>
    </w:p>
    <w:p w14:paraId="231602DD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18.00</w:t>
      </w:r>
    </w:p>
    <w:p w14:paraId="1E789EDF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Sotto il Belvedere</w:t>
      </w:r>
    </w:p>
    <w:p w14:paraId="5EBC8A98" w14:textId="14738889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Fiorenzuola di Focara</w:t>
      </w:r>
    </w:p>
    <w:p w14:paraId="38FF31AD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71D14A38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5FBFED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i/>
          <w:iCs/>
          <w:color w:val="5FBFED"/>
          <w:kern w:val="0"/>
          <w:sz w:val="20"/>
          <w:szCs w:val="20"/>
        </w:rPr>
        <w:t xml:space="preserve">Ridendo e Scherzando </w:t>
      </w:r>
    </w:p>
    <w:p w14:paraId="051949EC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5FBFED"/>
          <w:kern w:val="0"/>
          <w:sz w:val="18"/>
          <w:szCs w:val="18"/>
        </w:rPr>
        <w:t>con Franca Mercantini</w:t>
      </w:r>
    </w:p>
    <w:p w14:paraId="363594B6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4096E9E0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Parco Alex Eusepi</w:t>
      </w:r>
    </w:p>
    <w:p w14:paraId="6E1210CA" w14:textId="78971575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 xml:space="preserve">Villa </w:t>
      </w:r>
      <w:proofErr w:type="spellStart"/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Ceccolini</w:t>
      </w:r>
      <w:proofErr w:type="spellEnd"/>
    </w:p>
    <w:p w14:paraId="7589906D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419D300C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Martedì 20 </w:t>
      </w:r>
    </w:p>
    <w:p w14:paraId="46491CA4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>DENTRO LA CITTÀ:</w:t>
      </w:r>
    </w:p>
    <w:p w14:paraId="7DDCA913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laboratorio per bambini </w:t>
      </w:r>
    </w:p>
    <w:p w14:paraId="154F3484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per conoscere Pesaro a cura </w:t>
      </w:r>
    </w:p>
    <w:p w14:paraId="1A9E741D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di ART BUS</w:t>
      </w:r>
    </w:p>
    <w:p w14:paraId="4BD92CF0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lastRenderedPageBreak/>
        <w:t>ore 18.00</w:t>
      </w:r>
    </w:p>
    <w:p w14:paraId="659DDA10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Piazza Redi</w:t>
      </w:r>
    </w:p>
    <w:p w14:paraId="17FFD86E" w14:textId="17528DEC" w:rsidR="00125F11" w:rsidRDefault="00A17B76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Montegranaro</w:t>
      </w:r>
    </w:p>
    <w:p w14:paraId="188DCC19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0EDE56B7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  <w:t xml:space="preserve">Le Foglie d’Oro leggono: </w:t>
      </w:r>
    </w:p>
    <w:p w14:paraId="02B164DB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  <w:t xml:space="preserve">Racconti che sanno </w:t>
      </w:r>
    </w:p>
    <w:p w14:paraId="6A76C5C7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  <w:t>di buono</w:t>
      </w:r>
    </w:p>
    <w:p w14:paraId="698E412E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1167630C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Via Frescobaldi</w:t>
      </w:r>
    </w:p>
    <w:p w14:paraId="0FEF87F9" w14:textId="464F74F6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Villa San Martino</w:t>
      </w:r>
    </w:p>
    <w:p w14:paraId="300F652F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4537FE43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Mercoledì 21</w:t>
      </w:r>
    </w:p>
    <w:p w14:paraId="10222C5B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>CITTÀ POP-UP:</w:t>
      </w:r>
    </w:p>
    <w:p w14:paraId="0A0C54A3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laboratorio per bambini </w:t>
      </w:r>
    </w:p>
    <w:p w14:paraId="16179FD3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per conoscere Pesaro a cura </w:t>
      </w:r>
    </w:p>
    <w:p w14:paraId="235B1462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di ART BUS</w:t>
      </w:r>
    </w:p>
    <w:p w14:paraId="7829A5F3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18.00</w:t>
      </w:r>
    </w:p>
    <w:p w14:paraId="70D05DE0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Via Frescobaldi</w:t>
      </w:r>
    </w:p>
    <w:p w14:paraId="5A4ABF48" w14:textId="04AE4B4C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Villa San Martino</w:t>
      </w:r>
    </w:p>
    <w:p w14:paraId="50BE7E74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06D82AC1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 xml:space="preserve">Florindo </w:t>
      </w:r>
      <w:proofErr w:type="spellStart"/>
      <w:r w:rsidRPr="00125F11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>Ceccaroli</w:t>
      </w:r>
      <w:proofErr w:type="spellEnd"/>
      <w:r w:rsidRPr="00125F11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 xml:space="preserve"> in </w:t>
      </w:r>
    </w:p>
    <w:p w14:paraId="2DECEA0F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i/>
          <w:iCs/>
          <w:color w:val="6F61A6"/>
          <w:kern w:val="0"/>
          <w:sz w:val="20"/>
          <w:szCs w:val="20"/>
        </w:rPr>
        <w:t>Un nonno da cortile</w:t>
      </w:r>
    </w:p>
    <w:p w14:paraId="74DC00E9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371BE514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Pista Polivalente</w:t>
      </w:r>
    </w:p>
    <w:p w14:paraId="7D334418" w14:textId="44300276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Villa Betti</w:t>
      </w:r>
    </w:p>
    <w:p w14:paraId="6CDAF828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32F02E48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Giovedì 22 </w:t>
      </w:r>
    </w:p>
    <w:p w14:paraId="432C5E6B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 xml:space="preserve">STORIE TRA CIELO </w:t>
      </w:r>
    </w:p>
    <w:p w14:paraId="182EF5AE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 xml:space="preserve">E TERRA: laboratorio </w:t>
      </w:r>
    </w:p>
    <w:p w14:paraId="5C93E0A3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>per bambini per conoscere Pesaro a cura di ART BUS</w:t>
      </w:r>
    </w:p>
    <w:p w14:paraId="301DB18C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18.00</w:t>
      </w:r>
    </w:p>
    <w:p w14:paraId="7E3103A6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Parco di Via Gattoni</w:t>
      </w:r>
    </w:p>
    <w:p w14:paraId="6C353720" w14:textId="3965F58F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Soria</w:t>
      </w:r>
    </w:p>
    <w:p w14:paraId="3B5F1E71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0713B85D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color w:val="6F61A6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6F61A6"/>
          <w:sz w:val="20"/>
          <w:szCs w:val="20"/>
        </w:rPr>
        <w:t xml:space="preserve">Combriccola </w:t>
      </w:r>
    </w:p>
    <w:p w14:paraId="1A946B3B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color w:val="6F61A6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6F61A6"/>
          <w:sz w:val="20"/>
          <w:szCs w:val="20"/>
        </w:rPr>
        <w:t xml:space="preserve">dei Lillipuziani </w:t>
      </w:r>
    </w:p>
    <w:p w14:paraId="4AE266B0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i/>
          <w:iCs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6F61A6"/>
          <w:sz w:val="20"/>
          <w:szCs w:val="20"/>
        </w:rPr>
        <w:t xml:space="preserve">in </w:t>
      </w:r>
      <w:r>
        <w:rPr>
          <w:rFonts w:ascii="Source Serif 4 36pt 36pt" w:hAnsi="Source Serif 4 36pt 36pt" w:cs="Source Serif 4 36pt 36pt"/>
          <w:b/>
          <w:bCs/>
          <w:i/>
          <w:iCs/>
          <w:color w:val="6F61A6"/>
          <w:sz w:val="20"/>
          <w:szCs w:val="20"/>
        </w:rPr>
        <w:t>Gran Varietà</w:t>
      </w:r>
    </w:p>
    <w:p w14:paraId="6A8A46E0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55CDF084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Parco dei Tigli</w:t>
      </w:r>
    </w:p>
    <w:p w14:paraId="16B692D6" w14:textId="5890DC6E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Borgo Santa Maria</w:t>
      </w:r>
    </w:p>
    <w:p w14:paraId="070FB8D4" w14:textId="77777777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01F0F796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Venerdì 23</w:t>
      </w:r>
    </w:p>
    <w:p w14:paraId="1456D7AA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  <w:t xml:space="preserve">Le Foglie d’Oro leggono: </w:t>
      </w:r>
    </w:p>
    <w:p w14:paraId="629C41A4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  <w:t xml:space="preserve">Racconti da ridere </w:t>
      </w:r>
    </w:p>
    <w:p w14:paraId="1F8F19DB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  <w:t>a crepapelle</w:t>
      </w:r>
    </w:p>
    <w:p w14:paraId="4FDFA1E7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5152EF5D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Piazza Redi</w:t>
      </w:r>
    </w:p>
    <w:p w14:paraId="0468EAE1" w14:textId="75B59175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Muraglia</w:t>
      </w:r>
    </w:p>
    <w:p w14:paraId="42469D3C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7A6501D2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Sabato 24</w:t>
      </w:r>
    </w:p>
    <w:p w14:paraId="1003C8AF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AF1C5D"/>
          <w:spacing w:val="-2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AF1C5D"/>
          <w:spacing w:val="-2"/>
          <w:kern w:val="0"/>
          <w:sz w:val="20"/>
          <w:szCs w:val="20"/>
        </w:rPr>
        <w:t xml:space="preserve">Osservazione delle </w:t>
      </w:r>
    </w:p>
    <w:p w14:paraId="7C368A8F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AF1C5D"/>
          <w:spacing w:val="-2"/>
          <w:kern w:val="0"/>
          <w:sz w:val="20"/>
          <w:szCs w:val="20"/>
        </w:rPr>
        <w:t xml:space="preserve">stelle dal Castello, </w:t>
      </w:r>
      <w:r w:rsidRPr="00125F11">
        <w:rPr>
          <w:rFonts w:ascii="Source Serif 4 36pt 36pt" w:hAnsi="Source Serif 4 36pt 36pt" w:cs="Source Serif 4 36pt 36pt"/>
          <w:b/>
          <w:bCs/>
          <w:color w:val="AF1C5D"/>
          <w:kern w:val="0"/>
          <w:sz w:val="18"/>
          <w:szCs w:val="18"/>
        </w:rPr>
        <w:t>a cura di Gruppo Astrofili Pesaresi</w:t>
      </w:r>
    </w:p>
    <w:p w14:paraId="536E7780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4FEB4463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lastRenderedPageBreak/>
        <w:t xml:space="preserve">Via delle scuole nuove, </w:t>
      </w:r>
    </w:p>
    <w:p w14:paraId="0FAB7078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ex scuola elementare</w:t>
      </w:r>
    </w:p>
    <w:p w14:paraId="7C7E5439" w14:textId="3F0671A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Novilara</w:t>
      </w:r>
    </w:p>
    <w:p w14:paraId="7C716782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511E1EBF" w14:textId="77777777" w:rsidR="00125F11" w:rsidRPr="00125F11" w:rsidRDefault="00125F11" w:rsidP="00125F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Lunedì 26</w:t>
      </w:r>
    </w:p>
    <w:p w14:paraId="0B8E6A18" w14:textId="77777777" w:rsidR="00125F11" w:rsidRPr="00125F11" w:rsidRDefault="00125F11" w:rsidP="00125F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  <w:t xml:space="preserve">Le Voci dei Libri APS </w:t>
      </w:r>
    </w:p>
    <w:p w14:paraId="7188D2FD" w14:textId="77777777" w:rsidR="00125F11" w:rsidRPr="00125F11" w:rsidRDefault="00125F11" w:rsidP="00125F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  <w:t xml:space="preserve">leggono: </w:t>
      </w:r>
      <w:r w:rsidRPr="00125F11"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  <w:t xml:space="preserve">Il folle volo. </w:t>
      </w:r>
    </w:p>
    <w:p w14:paraId="29131D90" w14:textId="77777777" w:rsidR="00125F11" w:rsidRPr="00125F11" w:rsidRDefault="00125F11" w:rsidP="00125F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326F39"/>
          <w:kern w:val="0"/>
          <w:sz w:val="18"/>
          <w:szCs w:val="18"/>
        </w:rPr>
        <w:t xml:space="preserve">Il mito di Ulisse secondo Dante Alighieri, Ugo Foscolo, Giacomo Leopardi, Giovanni </w:t>
      </w:r>
    </w:p>
    <w:p w14:paraId="5D61D522" w14:textId="77777777" w:rsidR="00125F11" w:rsidRPr="00125F11" w:rsidRDefault="00125F11" w:rsidP="00125F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326F39"/>
          <w:kern w:val="0"/>
          <w:sz w:val="18"/>
          <w:szCs w:val="18"/>
        </w:rPr>
        <w:t xml:space="preserve">Pascoli, Gabriele D’Annunzio, Guido Gozzano, Giuseppe Ungaretti, Umberto Saba, Salvatore Quasimodo, Cesare Pavese, Eugenio Montale, Primo Levi, Margaret </w:t>
      </w:r>
      <w:proofErr w:type="spellStart"/>
      <w:r w:rsidRPr="00125F11">
        <w:rPr>
          <w:rFonts w:ascii="Source Serif 4 36pt 36pt" w:hAnsi="Source Serif 4 36pt 36pt" w:cs="Source Serif 4 36pt 36pt"/>
          <w:b/>
          <w:bCs/>
          <w:color w:val="326F39"/>
          <w:kern w:val="0"/>
          <w:sz w:val="18"/>
          <w:szCs w:val="18"/>
        </w:rPr>
        <w:t>Atwood.Paesaggi</w:t>
      </w:r>
      <w:proofErr w:type="spellEnd"/>
      <w:r w:rsidRPr="00125F11">
        <w:rPr>
          <w:rFonts w:ascii="Source Serif 4 36pt 36pt" w:hAnsi="Source Serif 4 36pt 36pt" w:cs="Source Serif 4 36pt 36pt"/>
          <w:b/>
          <w:bCs/>
          <w:color w:val="326F39"/>
          <w:kern w:val="0"/>
          <w:sz w:val="18"/>
          <w:szCs w:val="18"/>
        </w:rPr>
        <w:t xml:space="preserve"> sonori a cura di Mario Mariani.</w:t>
      </w:r>
    </w:p>
    <w:p w14:paraId="0D3A5F8F" w14:textId="77777777" w:rsidR="00125F11" w:rsidRPr="00125F11" w:rsidRDefault="00125F11" w:rsidP="00125F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13709B23" w14:textId="77777777" w:rsidR="00125F11" w:rsidRPr="00125F11" w:rsidRDefault="00125F11" w:rsidP="00125F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Area Archeologica</w:t>
      </w:r>
    </w:p>
    <w:p w14:paraId="0EEA9F97" w14:textId="61FC4B4E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Colombarone</w:t>
      </w:r>
    </w:p>
    <w:p w14:paraId="04D38AF6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69B032F8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5FBFED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i/>
          <w:iCs/>
          <w:color w:val="5FBFED"/>
          <w:kern w:val="0"/>
          <w:sz w:val="20"/>
          <w:szCs w:val="20"/>
        </w:rPr>
        <w:t xml:space="preserve">Ridendo e Scherzando </w:t>
      </w:r>
    </w:p>
    <w:p w14:paraId="27A04BFB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5FBFED"/>
          <w:kern w:val="0"/>
          <w:sz w:val="18"/>
          <w:szCs w:val="18"/>
        </w:rPr>
        <w:t>con Franca Mercantini</w:t>
      </w:r>
    </w:p>
    <w:p w14:paraId="4B8FA7A3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611EEEAE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Parco Baden Powell</w:t>
      </w:r>
    </w:p>
    <w:p w14:paraId="44FDB4D7" w14:textId="7AB77A93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Celletta</w:t>
      </w:r>
    </w:p>
    <w:p w14:paraId="5A51711F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356DC7BE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Martedì 27</w:t>
      </w:r>
    </w:p>
    <w:p w14:paraId="4F948FED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>INVESTIGATORI SPAZIALI:</w:t>
      </w:r>
    </w:p>
    <w:p w14:paraId="11625104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laboratorio per bambini per conoscere Pesaro </w:t>
      </w:r>
    </w:p>
    <w:p w14:paraId="03CAB8BC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a cura di ART BUS</w:t>
      </w:r>
    </w:p>
    <w:p w14:paraId="131DB334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18.00</w:t>
      </w:r>
    </w:p>
    <w:p w14:paraId="7570A07D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Piazza Redi</w:t>
      </w:r>
    </w:p>
    <w:p w14:paraId="62FDAF1B" w14:textId="7CC9CA00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Muraglia</w:t>
      </w:r>
    </w:p>
    <w:p w14:paraId="0B3D7B0E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0AA25E3F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color w:val="194085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194085"/>
          <w:sz w:val="20"/>
          <w:szCs w:val="20"/>
        </w:rPr>
        <w:t xml:space="preserve">Mago Baldo in </w:t>
      </w:r>
    </w:p>
    <w:p w14:paraId="12063F6D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194085"/>
          <w:sz w:val="20"/>
          <w:szCs w:val="20"/>
        </w:rPr>
        <w:t>Wild West Show</w:t>
      </w:r>
      <w:r>
        <w:rPr>
          <w:rFonts w:ascii="Source Serif 4 36pt 36pt" w:hAnsi="Source Serif 4 36pt 36pt" w:cs="Source Serif 4 36pt 36pt"/>
          <w:b/>
          <w:bCs/>
          <w:color w:val="194085"/>
          <w:sz w:val="20"/>
          <w:szCs w:val="20"/>
        </w:rPr>
        <w:t xml:space="preserve"> - magia comica e bolle di sapone</w:t>
      </w:r>
    </w:p>
    <w:p w14:paraId="14BBF657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09E634DC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Parco Strada degli Olmi</w:t>
      </w:r>
    </w:p>
    <w:p w14:paraId="1D1E7DA7" w14:textId="5F8699D0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Torraccia</w:t>
      </w:r>
    </w:p>
    <w:p w14:paraId="09F65B44" w14:textId="77777777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35EDB45D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Mercoledì 28</w:t>
      </w:r>
    </w:p>
    <w:p w14:paraId="7B2D2527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color w:val="CCA681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CCA681"/>
          <w:sz w:val="20"/>
          <w:szCs w:val="20"/>
        </w:rPr>
        <w:t xml:space="preserve">Festa Finale </w:t>
      </w:r>
      <w:r>
        <w:rPr>
          <w:rFonts w:ascii="Source Serif 4 36pt 36pt" w:hAnsi="Source Serif 4 36pt 36pt" w:cs="Source Serif 4 36pt 36pt"/>
          <w:b/>
          <w:bCs/>
          <w:i/>
          <w:iCs/>
          <w:color w:val="CCA681"/>
          <w:sz w:val="20"/>
          <w:szCs w:val="20"/>
        </w:rPr>
        <w:t>Estate Capitale tra borghi e quartieri</w:t>
      </w:r>
      <w:r>
        <w:rPr>
          <w:rFonts w:ascii="Source Serif 4 36pt 36pt" w:hAnsi="Source Serif 4 36pt 36pt" w:cs="Source Serif 4 36pt 36pt"/>
          <w:b/>
          <w:bCs/>
          <w:color w:val="CCA681"/>
          <w:sz w:val="20"/>
          <w:szCs w:val="20"/>
        </w:rPr>
        <w:t xml:space="preserve">: </w:t>
      </w:r>
    </w:p>
    <w:p w14:paraId="0DF7536A" w14:textId="77777777" w:rsidR="00125F11" w:rsidRP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color w:val="CCA681"/>
          <w:sz w:val="20"/>
          <w:szCs w:val="20"/>
          <w:lang w:val="en-US"/>
        </w:rPr>
      </w:pPr>
      <w:r w:rsidRPr="00125F11">
        <w:rPr>
          <w:rFonts w:ascii="Source Serif 4 36pt 36pt" w:hAnsi="Source Serif 4 36pt 36pt" w:cs="Source Serif 4 36pt 36pt"/>
          <w:b/>
          <w:bCs/>
          <w:color w:val="CCA681"/>
          <w:sz w:val="20"/>
          <w:szCs w:val="20"/>
          <w:lang w:val="en-US"/>
        </w:rPr>
        <w:t xml:space="preserve">The Powerhouse </w:t>
      </w:r>
    </w:p>
    <w:p w14:paraId="6447C1ED" w14:textId="77777777" w:rsidR="00125F11" w:rsidRP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  <w:lang w:val="en-US"/>
        </w:rPr>
      </w:pPr>
      <w:r w:rsidRPr="00125F11">
        <w:rPr>
          <w:rFonts w:ascii="Source Serif 4 36pt 36pt" w:hAnsi="Source Serif 4 36pt 36pt" w:cs="Source Serif 4 36pt 36pt"/>
          <w:b/>
          <w:bCs/>
          <w:color w:val="CCA681"/>
          <w:sz w:val="20"/>
          <w:szCs w:val="20"/>
          <w:lang w:val="en-US"/>
        </w:rPr>
        <w:t xml:space="preserve">e </w:t>
      </w:r>
      <w:proofErr w:type="spellStart"/>
      <w:r w:rsidRPr="00125F11">
        <w:rPr>
          <w:rFonts w:ascii="Source Serif 4 36pt 36pt" w:hAnsi="Source Serif 4 36pt 36pt" w:cs="Source Serif 4 36pt 36pt"/>
          <w:b/>
          <w:bCs/>
          <w:color w:val="CCA681"/>
          <w:sz w:val="20"/>
          <w:szCs w:val="20"/>
          <w:lang w:val="en-US"/>
        </w:rPr>
        <w:t>i</w:t>
      </w:r>
      <w:proofErr w:type="spellEnd"/>
      <w:r w:rsidRPr="00125F11">
        <w:rPr>
          <w:rFonts w:ascii="Source Serif 4 36pt 36pt" w:hAnsi="Source Serif 4 36pt 36pt" w:cs="Source Serif 4 36pt 36pt"/>
          <w:b/>
          <w:bCs/>
          <w:color w:val="CCA681"/>
          <w:sz w:val="20"/>
          <w:szCs w:val="20"/>
          <w:lang w:val="en-US"/>
        </w:rPr>
        <w:t xml:space="preserve"> </w:t>
      </w:r>
      <w:proofErr w:type="spellStart"/>
      <w:r w:rsidRPr="00125F11">
        <w:rPr>
          <w:rFonts w:ascii="Source Serif 4 36pt 36pt" w:hAnsi="Source Serif 4 36pt 36pt" w:cs="Source Serif 4 36pt 36pt"/>
          <w:b/>
          <w:bCs/>
          <w:color w:val="CCA681"/>
          <w:sz w:val="20"/>
          <w:szCs w:val="20"/>
          <w:lang w:val="en-US"/>
        </w:rPr>
        <w:t>BanditCristian</w:t>
      </w:r>
      <w:proofErr w:type="spellEnd"/>
      <w:r w:rsidRPr="00125F11">
        <w:rPr>
          <w:rFonts w:ascii="Source Serif 4 36pt 36pt" w:hAnsi="Source Serif 4 36pt 36pt" w:cs="Source Serif 4 36pt 36pt"/>
          <w:b/>
          <w:bCs/>
          <w:color w:val="CCA681"/>
          <w:sz w:val="20"/>
          <w:szCs w:val="20"/>
          <w:lang w:val="en-US"/>
        </w:rPr>
        <w:t xml:space="preserve"> Brusa</w:t>
      </w:r>
    </w:p>
    <w:p w14:paraId="2FE798AF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62D94784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Parco Trulla</w:t>
      </w:r>
    </w:p>
    <w:p w14:paraId="70BC3EAC" w14:textId="449979E8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Pantano</w:t>
      </w:r>
    </w:p>
    <w:p w14:paraId="6B2F0713" w14:textId="77777777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280A352F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b/>
          <w:bCs/>
          <w:i/>
          <w:iCs/>
          <w:color w:val="99CC9C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Giovedì 29</w:t>
      </w:r>
    </w:p>
    <w:p w14:paraId="2AA71AE7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b/>
          <w:bCs/>
          <w:i/>
          <w:iCs/>
          <w:color w:val="99CC9C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99CC9C"/>
          <w:sz w:val="20"/>
          <w:szCs w:val="20"/>
        </w:rPr>
        <w:t xml:space="preserve">Camminata esperienziale </w:t>
      </w:r>
    </w:p>
    <w:p w14:paraId="67BFC6B0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b/>
          <w:bCs/>
          <w:color w:val="99CC9C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99CC9C"/>
          <w:sz w:val="20"/>
          <w:szCs w:val="20"/>
        </w:rPr>
        <w:t>e Storytelling</w:t>
      </w:r>
      <w:r>
        <w:rPr>
          <w:rFonts w:ascii="Source Serif 4 36pt 36pt" w:hAnsi="Source Serif 4 36pt 36pt" w:cs="Source Serif 4 36pt 36pt"/>
          <w:b/>
          <w:bCs/>
          <w:color w:val="99CC9C"/>
          <w:sz w:val="20"/>
          <w:szCs w:val="20"/>
        </w:rPr>
        <w:t xml:space="preserve"> a Novilara </w:t>
      </w:r>
    </w:p>
    <w:p w14:paraId="433645AC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b/>
          <w:bCs/>
          <w:color w:val="99CC9C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99CC9C"/>
          <w:sz w:val="18"/>
          <w:szCs w:val="18"/>
        </w:rPr>
        <w:t xml:space="preserve">a cura di Alessandra </w:t>
      </w:r>
    </w:p>
    <w:p w14:paraId="141BBB5E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proofErr w:type="spellStart"/>
      <w:r>
        <w:rPr>
          <w:rFonts w:ascii="Source Serif 4 36pt 36pt" w:hAnsi="Source Serif 4 36pt 36pt" w:cs="Source Serif 4 36pt 36pt"/>
          <w:b/>
          <w:bCs/>
          <w:color w:val="99CC9C"/>
          <w:sz w:val="18"/>
          <w:szCs w:val="18"/>
        </w:rPr>
        <w:t>Mindoli</w:t>
      </w:r>
      <w:proofErr w:type="spellEnd"/>
    </w:p>
    <w:p w14:paraId="06EFBD80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36457B64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Partenza dal parcheggio sotto le mura</w:t>
      </w:r>
    </w:p>
    <w:p w14:paraId="0D9B202E" w14:textId="229B8565" w:rsidR="00125F11" w:rsidRDefault="00A73E71" w:rsidP="00A73E7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Novilara</w:t>
      </w:r>
    </w:p>
    <w:p w14:paraId="4AA2D9E9" w14:textId="77777777" w:rsidR="00A73E71" w:rsidRDefault="00A73E71" w:rsidP="00A73E7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4FDB9481" w14:textId="77777777" w:rsidR="00A73E71" w:rsidRPr="00A73E71" w:rsidRDefault="00A73E71" w:rsidP="00A73E7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</w:pPr>
      <w:r w:rsidRPr="00A73E71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 xml:space="preserve">Green </w:t>
      </w:r>
      <w:proofErr w:type="spellStart"/>
      <w:r w:rsidRPr="00A73E71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>Puppets</w:t>
      </w:r>
      <w:proofErr w:type="spellEnd"/>
      <w:r w:rsidRPr="00A73E71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 xml:space="preserve">-Burattini: </w:t>
      </w:r>
    </w:p>
    <w:p w14:paraId="35DCF4E0" w14:textId="77777777" w:rsidR="00A73E71" w:rsidRPr="00A73E71" w:rsidRDefault="00A73E71" w:rsidP="00A73E7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73E71">
        <w:rPr>
          <w:rFonts w:ascii="Source Serif 4 36pt 36pt" w:hAnsi="Source Serif 4 36pt 36pt" w:cs="Source Serif 4 36pt 36pt"/>
          <w:b/>
          <w:bCs/>
          <w:color w:val="6F61A6"/>
          <w:kern w:val="0"/>
          <w:sz w:val="18"/>
          <w:szCs w:val="18"/>
        </w:rPr>
        <w:t>a cura di Renzo Guerra</w:t>
      </w:r>
    </w:p>
    <w:p w14:paraId="78AB114F" w14:textId="77777777" w:rsidR="00A73E71" w:rsidRPr="00A73E71" w:rsidRDefault="00A73E71" w:rsidP="00A73E7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73E7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55C3FF08" w14:textId="77777777" w:rsidR="00A73E71" w:rsidRPr="00A73E71" w:rsidRDefault="00A73E71" w:rsidP="00A73E7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73E7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lastRenderedPageBreak/>
        <w:t>Parco Maestri del Lavoro</w:t>
      </w:r>
    </w:p>
    <w:p w14:paraId="4DCB39E8" w14:textId="5B1BAEFF" w:rsidR="00A73E71" w:rsidRDefault="00A73E71" w:rsidP="00A73E7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A73E7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Cinque Torri</w:t>
      </w:r>
    </w:p>
    <w:p w14:paraId="22BC38F2" w14:textId="77777777" w:rsidR="00A73E71" w:rsidRDefault="00A73E71" w:rsidP="00A73E7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27AB751B" w14:textId="77777777" w:rsidR="00A73E71" w:rsidRPr="00A73E71" w:rsidRDefault="00A73E71" w:rsidP="00A73E7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73E7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Venerdì 30</w:t>
      </w:r>
    </w:p>
    <w:p w14:paraId="77B8435A" w14:textId="77777777" w:rsidR="00A73E71" w:rsidRPr="00A73E71" w:rsidRDefault="00A73E71" w:rsidP="00A73E7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5FBFED"/>
          <w:kern w:val="0"/>
          <w:sz w:val="20"/>
          <w:szCs w:val="20"/>
        </w:rPr>
      </w:pPr>
      <w:r w:rsidRPr="00A73E71">
        <w:rPr>
          <w:rFonts w:ascii="Source Serif 4 36pt 36pt" w:hAnsi="Source Serif 4 36pt 36pt" w:cs="Source Serif 4 36pt 36pt"/>
          <w:b/>
          <w:bCs/>
          <w:i/>
          <w:iCs/>
          <w:color w:val="5FBFED"/>
          <w:kern w:val="0"/>
          <w:sz w:val="20"/>
          <w:szCs w:val="20"/>
        </w:rPr>
        <w:t xml:space="preserve">Ridendo e Scherzando </w:t>
      </w:r>
    </w:p>
    <w:p w14:paraId="72FCDCE3" w14:textId="77777777" w:rsidR="00A73E71" w:rsidRPr="00A73E71" w:rsidRDefault="00A73E71" w:rsidP="00A73E7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73E71">
        <w:rPr>
          <w:rFonts w:ascii="Source Serif 4 36pt 36pt" w:hAnsi="Source Serif 4 36pt 36pt" w:cs="Source Serif 4 36pt 36pt"/>
          <w:b/>
          <w:bCs/>
          <w:color w:val="5FBFED"/>
          <w:kern w:val="0"/>
          <w:sz w:val="18"/>
          <w:szCs w:val="18"/>
        </w:rPr>
        <w:t>con Franca Mercantini</w:t>
      </w:r>
    </w:p>
    <w:p w14:paraId="69B2E0C8" w14:textId="77777777" w:rsidR="00A73E71" w:rsidRPr="00A73E71" w:rsidRDefault="00A73E71" w:rsidP="00A73E7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73E7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0E663D4A" w14:textId="77777777" w:rsidR="00A73E71" w:rsidRPr="00A73E71" w:rsidRDefault="00A73E71" w:rsidP="00A73E7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73E7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Polisportiva</w:t>
      </w:r>
    </w:p>
    <w:p w14:paraId="43C0C039" w14:textId="0349F131" w:rsidR="00A73E71" w:rsidRDefault="00A73E71" w:rsidP="00A73E7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A73E7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Montegaudio</w:t>
      </w:r>
    </w:p>
    <w:p w14:paraId="0D581368" w14:textId="77777777" w:rsidR="00A73E71" w:rsidRDefault="00A73E71" w:rsidP="00A73E7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4A56CE78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sz w:val="40"/>
          <w:szCs w:val="40"/>
        </w:rPr>
      </w:pPr>
    </w:p>
    <w:p w14:paraId="3276CD1B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sz w:val="40"/>
          <w:szCs w:val="40"/>
        </w:rPr>
      </w:pPr>
    </w:p>
    <w:p w14:paraId="371DF80D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sz w:val="40"/>
          <w:szCs w:val="40"/>
        </w:rPr>
      </w:pPr>
    </w:p>
    <w:p w14:paraId="31A90E3B" w14:textId="12A74C12" w:rsidR="00A73E71" w:rsidRDefault="00A73E71" w:rsidP="00A73E71">
      <w:pPr>
        <w:pStyle w:val="Paragrafobase"/>
        <w:rPr>
          <w:rFonts w:ascii="Source Serif 4 36pt 36pt" w:hAnsi="Source Serif 4 36pt 36pt" w:cs="Source Serif 4 36pt 36pt"/>
          <w:sz w:val="40"/>
          <w:szCs w:val="40"/>
        </w:rPr>
      </w:pPr>
      <w:r>
        <w:rPr>
          <w:rFonts w:ascii="Source Serif 4 36pt 36pt" w:hAnsi="Source Serif 4 36pt 36pt" w:cs="Source Serif 4 36pt 36pt"/>
          <w:sz w:val="40"/>
          <w:szCs w:val="40"/>
        </w:rPr>
        <w:t xml:space="preserve">Fuori </w:t>
      </w:r>
    </w:p>
    <w:p w14:paraId="55BCF600" w14:textId="782293D6" w:rsidR="00A73E71" w:rsidRDefault="00A73E71" w:rsidP="00A73E71">
      <w:pPr>
        <w:rPr>
          <w:rFonts w:ascii="Source Serif 4 36pt 36pt" w:hAnsi="Source Serif 4 36pt 36pt" w:cs="Source Serif 4 36pt 36pt"/>
          <w:sz w:val="40"/>
          <w:szCs w:val="40"/>
        </w:rPr>
      </w:pPr>
      <w:r>
        <w:rPr>
          <w:rFonts w:ascii="Source Serif 4 36pt 36pt" w:hAnsi="Source Serif 4 36pt 36pt" w:cs="Source Serif 4 36pt 36pt"/>
          <w:sz w:val="40"/>
          <w:szCs w:val="40"/>
        </w:rPr>
        <w:t>Programma</w:t>
      </w:r>
    </w:p>
    <w:p w14:paraId="05F14248" w14:textId="77777777" w:rsidR="00A73E71" w:rsidRDefault="00A73E71" w:rsidP="00A73E71">
      <w:pPr>
        <w:rPr>
          <w:rFonts w:ascii="Source Serif 4 36pt 36pt" w:hAnsi="Source Serif 4 36pt 36pt" w:cs="Source Serif 4 36pt 36pt"/>
          <w:sz w:val="40"/>
          <w:szCs w:val="40"/>
        </w:rPr>
      </w:pPr>
    </w:p>
    <w:p w14:paraId="7F9C7F1F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i/>
          <w:iCs/>
        </w:rPr>
      </w:pPr>
      <w:r>
        <w:rPr>
          <w:rFonts w:ascii="Source Serif 4 36pt 36pt" w:hAnsi="Source Serif 4 36pt 36pt" w:cs="Source Serif 4 36pt 36pt"/>
          <w:sz w:val="20"/>
          <w:szCs w:val="20"/>
        </w:rPr>
        <w:t>Sabato 14 settembre</w:t>
      </w:r>
    </w:p>
    <w:p w14:paraId="31C5BAAE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CCA681"/>
          <w:sz w:val="20"/>
          <w:szCs w:val="20"/>
        </w:rPr>
        <w:t>Festa del Quartiere</w:t>
      </w:r>
    </w:p>
    <w:p w14:paraId="099766C7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19.00</w:t>
      </w:r>
    </w:p>
    <w:p w14:paraId="104E914D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sz w:val="18"/>
          <w:szCs w:val="18"/>
        </w:rPr>
      </w:pPr>
      <w:r>
        <w:rPr>
          <w:rFonts w:ascii="Source Serif 4 36pt 36pt" w:hAnsi="Source Serif 4 36pt 36pt" w:cs="Source Serif 4 36pt 36pt"/>
          <w:sz w:val="20"/>
          <w:szCs w:val="20"/>
        </w:rPr>
        <w:t>Parco Maestri del Lavoro</w:t>
      </w:r>
    </w:p>
    <w:p w14:paraId="2FDCE371" w14:textId="3128E282" w:rsidR="00A73E71" w:rsidRDefault="00A73E71" w:rsidP="00A73E71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Cinque Torri</w:t>
      </w:r>
    </w:p>
    <w:p w14:paraId="55A4F11B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39B0A618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</w:rPr>
      </w:pPr>
      <w:r>
        <w:rPr>
          <w:rFonts w:ascii="Source Serif 4 36pt 36pt" w:hAnsi="Source Serif 4 36pt 36pt" w:cs="Source Serif 4 36pt 36pt"/>
          <w:i/>
          <w:iCs/>
        </w:rPr>
        <w:t>Estate Capitale tra borghi e quartieri</w:t>
      </w:r>
      <w:r>
        <w:rPr>
          <w:rFonts w:ascii="Source Serif 4 36pt 36pt" w:hAnsi="Source Serif 4 36pt 36pt" w:cs="Source Serif 4 36pt 36pt"/>
        </w:rPr>
        <w:t xml:space="preserve"> è realizzata</w:t>
      </w:r>
    </w:p>
    <w:p w14:paraId="48E0BCF6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</w:rPr>
      </w:pPr>
      <w:r>
        <w:rPr>
          <w:rFonts w:ascii="Source Serif 4 36pt 36pt" w:hAnsi="Source Serif 4 36pt 36pt" w:cs="Source Serif 4 36pt 36pt"/>
        </w:rPr>
        <w:t xml:space="preserve">in collaborazione con Confcommercio Marche Nord </w:t>
      </w:r>
    </w:p>
    <w:p w14:paraId="0E48128F" w14:textId="70BE05D3" w:rsidR="00A73E71" w:rsidRDefault="00A73E71" w:rsidP="00A73E71">
      <w:pPr>
        <w:rPr>
          <w:rFonts w:ascii="Source Serif 4 36pt 36pt" w:hAnsi="Source Serif 4 36pt 36pt" w:cs="Source Serif 4 36pt 36pt"/>
        </w:rPr>
      </w:pPr>
      <w:r>
        <w:rPr>
          <w:rFonts w:ascii="Source Serif 4 36pt 36pt" w:hAnsi="Source Serif 4 36pt 36pt" w:cs="Source Serif 4 36pt 36pt"/>
        </w:rPr>
        <w:t>ed è possibile grazie a:</w:t>
      </w:r>
    </w:p>
    <w:p w14:paraId="51FC8532" w14:textId="77777777" w:rsidR="00A73E71" w:rsidRDefault="00A73E71" w:rsidP="00A73E71">
      <w:pPr>
        <w:rPr>
          <w:rFonts w:ascii="Source Serif 4 36pt 36pt" w:hAnsi="Source Serif 4 36pt 36pt" w:cs="Source Serif 4 36pt 36pt"/>
        </w:rPr>
      </w:pPr>
    </w:p>
    <w:p w14:paraId="56FC263A" w14:textId="77777777" w:rsidR="00A73E71" w:rsidRDefault="00A73E71" w:rsidP="00A73E71">
      <w:pPr>
        <w:pStyle w:val="Paragrafobase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A.M.A.T Associazione Marchigiana Attività Teatrali</w:t>
      </w:r>
    </w:p>
    <w:p w14:paraId="22535278" w14:textId="77777777" w:rsidR="00A73E71" w:rsidRDefault="00A73E71" w:rsidP="00A73E71">
      <w:pPr>
        <w:pStyle w:val="Paragrafobase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Archivio Stroppa Nobili / Pesaro Segreta</w:t>
      </w:r>
    </w:p>
    <w:p w14:paraId="718F7F70" w14:textId="77777777" w:rsidR="00A73E71" w:rsidRDefault="00A73E71" w:rsidP="00A73E71">
      <w:pPr>
        <w:pStyle w:val="Paragrafobase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 xml:space="preserve">ART BUS progetto MUSE </w:t>
      </w:r>
    </w:p>
    <w:p w14:paraId="2918CE38" w14:textId="77777777" w:rsidR="00A73E71" w:rsidRDefault="00A73E71" w:rsidP="00A73E71">
      <w:pPr>
        <w:pStyle w:val="Paragrafobase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Auser Pantano</w:t>
      </w:r>
    </w:p>
    <w:p w14:paraId="37AC0ECA" w14:textId="77777777" w:rsidR="00A73E71" w:rsidRDefault="00A73E71" w:rsidP="00A73E71">
      <w:pPr>
        <w:pStyle w:val="Paragrafobase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Capitaneria di Porto</w:t>
      </w:r>
      <w:r>
        <w:rPr>
          <w:rFonts w:ascii="Helvetica" w:hAnsi="Helvetica" w:cs="Helvetica"/>
          <w:b/>
          <w:bCs/>
          <w:sz w:val="16"/>
          <w:szCs w:val="16"/>
        </w:rPr>
        <w:br/>
        <w:t>Fondazione Pescheria</w:t>
      </w:r>
    </w:p>
    <w:p w14:paraId="5EC02A0E" w14:textId="77777777" w:rsidR="00A73E71" w:rsidRDefault="00A73E71" w:rsidP="00A73E71">
      <w:pPr>
        <w:pStyle w:val="Paragrafobase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 xml:space="preserve">Ittico </w:t>
      </w:r>
      <w:proofErr w:type="spellStart"/>
      <w:r>
        <w:rPr>
          <w:rFonts w:ascii="Helvetica" w:hAnsi="Helvetica" w:cs="Helvetica"/>
          <w:b/>
          <w:bCs/>
          <w:sz w:val="16"/>
          <w:szCs w:val="16"/>
        </w:rPr>
        <w:t>Artlab</w:t>
      </w:r>
      <w:proofErr w:type="spellEnd"/>
    </w:p>
    <w:p w14:paraId="0D1A50A7" w14:textId="77777777" w:rsidR="00A73E71" w:rsidRDefault="00A73E71" w:rsidP="00A73E71">
      <w:pPr>
        <w:pStyle w:val="Paragrafobase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Pesaro Biblioteche</w:t>
      </w:r>
    </w:p>
    <w:p w14:paraId="0074ABD7" w14:textId="4594C9EB" w:rsidR="00A73E71" w:rsidRDefault="00A73E71" w:rsidP="00A73E71">
      <w:pPr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Pesaro Musei</w:t>
      </w:r>
    </w:p>
    <w:p w14:paraId="6B939565" w14:textId="77777777" w:rsidR="00A73E71" w:rsidRDefault="00A73E71" w:rsidP="00A73E71">
      <w:pPr>
        <w:rPr>
          <w:rFonts w:ascii="Helvetica" w:hAnsi="Helvetica" w:cs="Helvetica"/>
          <w:b/>
          <w:bCs/>
          <w:sz w:val="16"/>
          <w:szCs w:val="16"/>
        </w:rPr>
      </w:pPr>
    </w:p>
    <w:p w14:paraId="1CA0A548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Quartiere 1 / Centro Storico</w:t>
      </w:r>
    </w:p>
    <w:p w14:paraId="59F18AA7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Quartiere 2 / Cinque Torri, Pentagono - Santa Veneranda</w:t>
      </w:r>
    </w:p>
    <w:p w14:paraId="22611E28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Quartiere 3 / Colline e Castelli</w:t>
      </w:r>
    </w:p>
    <w:p w14:paraId="02CEB72E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 xml:space="preserve">Quartiere 4 / Villa Fastiggi - Villa </w:t>
      </w:r>
      <w:proofErr w:type="spellStart"/>
      <w:r>
        <w:rPr>
          <w:rFonts w:ascii="Helvetica" w:hAnsi="Helvetica" w:cs="Helvetica"/>
          <w:b/>
          <w:bCs/>
          <w:sz w:val="16"/>
          <w:szCs w:val="16"/>
        </w:rPr>
        <w:t>Ceccolini</w:t>
      </w:r>
      <w:proofErr w:type="spellEnd"/>
    </w:p>
    <w:p w14:paraId="4F562099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Quartiere 5 / Cattabrighe - Vismara</w:t>
      </w:r>
    </w:p>
    <w:p w14:paraId="362D72F7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Quartiere 6 / San Bartolo</w:t>
      </w:r>
    </w:p>
    <w:p w14:paraId="08A02EFF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Quartiere 7 / Montegranaro - Muraglia</w:t>
      </w:r>
    </w:p>
    <w:p w14:paraId="0437A822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Quartiere 8 / Pozzo Alto - Borgo Santa Maria - Case Bruciate</w:t>
      </w:r>
    </w:p>
    <w:p w14:paraId="6639DC5E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 xml:space="preserve">Quartiere 9 / Soria - </w:t>
      </w:r>
      <w:proofErr w:type="spellStart"/>
      <w:r>
        <w:rPr>
          <w:rFonts w:ascii="Helvetica" w:hAnsi="Helvetica" w:cs="Helvetica"/>
          <w:b/>
          <w:bCs/>
          <w:sz w:val="16"/>
          <w:szCs w:val="16"/>
        </w:rPr>
        <w:t>Tombaccia</w:t>
      </w:r>
      <w:proofErr w:type="spellEnd"/>
    </w:p>
    <w:p w14:paraId="54C7EEF2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Quartiere 10 / Villa San Martino</w:t>
      </w:r>
    </w:p>
    <w:p w14:paraId="152689DE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Quartiere 11 / Porto - Mare</w:t>
      </w:r>
    </w:p>
    <w:p w14:paraId="0283B5DC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Quartiere 12 / Pantano</w:t>
      </w:r>
    </w:p>
    <w:p w14:paraId="33F36C60" w14:textId="11E472D8" w:rsidR="00A73E71" w:rsidRDefault="00A73E71" w:rsidP="00A73E71">
      <w:pPr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Municipio di Monteciccardo / Montegaudio, Villa Betti</w:t>
      </w:r>
    </w:p>
    <w:p w14:paraId="6BA72E36" w14:textId="77777777" w:rsidR="00A73E71" w:rsidRDefault="00A73E71" w:rsidP="00A73E71">
      <w:pPr>
        <w:rPr>
          <w:rFonts w:ascii="Helvetica" w:hAnsi="Helvetica" w:cs="Helvetica"/>
          <w:b/>
          <w:bCs/>
          <w:sz w:val="16"/>
          <w:szCs w:val="16"/>
        </w:rPr>
      </w:pPr>
    </w:p>
    <w:p w14:paraId="5653BBA9" w14:textId="190BF21D" w:rsidR="00A73E71" w:rsidRDefault="00A73E71" w:rsidP="00A73E71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 w:rsidRPr="00A73E71">
        <w:rPr>
          <w:rFonts w:ascii="Source Serif 4 36pt 36pt" w:hAnsi="Source Serif 4 36pt 36pt" w:cs="Source Serif 4 36pt 36pt"/>
          <w:noProof/>
          <w:color w:val="141413"/>
          <w:kern w:val="0"/>
          <w:sz w:val="20"/>
          <w:szCs w:val="20"/>
        </w:rPr>
        <w:lastRenderedPageBreak/>
        <w:drawing>
          <wp:inline distT="0" distB="0" distL="0" distR="0" wp14:anchorId="7A53F569" wp14:editId="01FAA3CD">
            <wp:extent cx="1752600" cy="1790700"/>
            <wp:effectExtent l="0" t="0" r="0" b="0"/>
            <wp:docPr id="94586668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86668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9E00B" w14:textId="77777777" w:rsidR="00A73E71" w:rsidRDefault="00A73E71" w:rsidP="00A73E71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36F8323A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i/>
          <w:iCs/>
          <w:sz w:val="16"/>
          <w:szCs w:val="16"/>
        </w:rPr>
      </w:pPr>
      <w:r>
        <w:rPr>
          <w:rFonts w:ascii="Source Serif 4 36pt 36pt" w:hAnsi="Source Serif 4 36pt 36pt" w:cs="Source Serif 4 36pt 36pt"/>
          <w:i/>
          <w:iCs/>
          <w:sz w:val="16"/>
          <w:szCs w:val="16"/>
        </w:rPr>
        <w:t xml:space="preserve">Coordinamento eventi: Monica Norrito - Assessorato alla Cultura </w:t>
      </w:r>
    </w:p>
    <w:p w14:paraId="6AABBAAD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i/>
          <w:iCs/>
          <w:sz w:val="16"/>
          <w:szCs w:val="16"/>
        </w:rPr>
      </w:pPr>
      <w:r>
        <w:rPr>
          <w:rFonts w:ascii="Source Serif 4 36pt 36pt" w:hAnsi="Source Serif 4 36pt 36pt" w:cs="Source Serif 4 36pt 36pt"/>
          <w:i/>
          <w:iCs/>
          <w:sz w:val="16"/>
          <w:szCs w:val="16"/>
        </w:rPr>
        <w:t>Impaginazione: Rebecca Rizzo</w:t>
      </w:r>
    </w:p>
    <w:p w14:paraId="7F0AEED9" w14:textId="5925765B" w:rsidR="00A73E71" w:rsidRDefault="00A73E71" w:rsidP="00A73E71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i/>
          <w:iCs/>
          <w:sz w:val="16"/>
          <w:szCs w:val="16"/>
        </w:rPr>
        <w:t>Stampa: Melchiorri 1934</w:t>
      </w:r>
    </w:p>
    <w:p w14:paraId="772C6849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460A2D5C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7AD93745" w14:textId="77777777" w:rsidR="00E30ECA" w:rsidRDefault="00E30ECA" w:rsidP="00E30ECA"/>
    <w:sectPr w:rsidR="00E30E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Source Serif 4 36pt 36pt">
    <w:altName w:val="Cambria"/>
    <w:charset w:val="00"/>
    <w:family w:val="roman"/>
    <w:pitch w:val="variable"/>
    <w:sig w:usb0="20000287" w:usb1="02000003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14"/>
    <w:rsid w:val="000E35A1"/>
    <w:rsid w:val="00125F11"/>
    <w:rsid w:val="00330073"/>
    <w:rsid w:val="003E5D92"/>
    <w:rsid w:val="004B590B"/>
    <w:rsid w:val="004F06F6"/>
    <w:rsid w:val="00504AF6"/>
    <w:rsid w:val="005C26ED"/>
    <w:rsid w:val="00933C14"/>
    <w:rsid w:val="00A17B76"/>
    <w:rsid w:val="00A73E71"/>
    <w:rsid w:val="00AB08AF"/>
    <w:rsid w:val="00B26EC5"/>
    <w:rsid w:val="00B431FD"/>
    <w:rsid w:val="00CC1881"/>
    <w:rsid w:val="00D03C76"/>
    <w:rsid w:val="00E30ECA"/>
    <w:rsid w:val="00EB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F040"/>
  <w15:chartTrackingRefBased/>
  <w15:docId w15:val="{336C8304-6B75-F744-8AE7-BBB88CE7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33C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33C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3C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3C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3C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3C1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33C1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33C1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33C1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3C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33C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3C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3C1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3C1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33C1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33C1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33C1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33C1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33C1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33C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33C1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3C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33C1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33C1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33C1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33C1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33C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33C1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33C14"/>
    <w:rPr>
      <w:b/>
      <w:bCs/>
      <w:smallCaps/>
      <w:color w:val="0F4761" w:themeColor="accent1" w:themeShade="BF"/>
      <w:spacing w:val="5"/>
    </w:rPr>
  </w:style>
  <w:style w:type="paragraph" w:customStyle="1" w:styleId="Paragrafobase">
    <w:name w:val="[Paragrafo base]"/>
    <w:basedOn w:val="Normale"/>
    <w:uiPriority w:val="99"/>
    <w:rsid w:val="00933C1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</w:rPr>
  </w:style>
  <w:style w:type="character" w:customStyle="1" w:styleId="Bold">
    <w:name w:val="Bold"/>
    <w:uiPriority w:val="99"/>
    <w:rsid w:val="00933C14"/>
    <w:rPr>
      <w:rFonts w:ascii="Source Serif 4 36pt 36pt" w:hAnsi="Source Serif 4 36pt 36pt" w:cs="Source Serif 4 36pt 36pt"/>
      <w:b/>
      <w:bCs/>
      <w:sz w:val="20"/>
      <w:szCs w:val="20"/>
    </w:rPr>
  </w:style>
  <w:style w:type="character" w:customStyle="1" w:styleId="Base">
    <w:name w:val="Base"/>
    <w:uiPriority w:val="99"/>
    <w:rsid w:val="00933C14"/>
    <w:rPr>
      <w:rFonts w:ascii="Source Serif 4 36pt 36pt" w:hAnsi="Source Serif 4 36pt 36pt" w:cs="Source Serif 4 36pt 36p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Rizzo</dc:creator>
  <cp:keywords/>
  <dc:description/>
  <cp:lastModifiedBy>NORRITO MONICA</cp:lastModifiedBy>
  <cp:revision>5</cp:revision>
  <dcterms:created xsi:type="dcterms:W3CDTF">2024-07-15T07:58:00Z</dcterms:created>
  <dcterms:modified xsi:type="dcterms:W3CDTF">2024-07-15T08:27:00Z</dcterms:modified>
</cp:coreProperties>
</file>